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0C099" w14:textId="77777777" w:rsidR="00771CBA" w:rsidRDefault="00771CBA" w:rsidP="00771C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28D977D6" w14:textId="77777777" w:rsidR="00771CBA" w:rsidRDefault="00771CBA" w:rsidP="00771C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39D726CF" w14:textId="77777777" w:rsidR="00771CBA" w:rsidRDefault="00771CBA" w:rsidP="00771C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 Ломоносова</w:t>
      </w:r>
    </w:p>
    <w:p w14:paraId="0DF8936B" w14:textId="77777777" w:rsidR="00771CBA" w:rsidRDefault="00771CBA" w:rsidP="00771C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Филологический факультет</w:t>
      </w:r>
    </w:p>
    <w:p w14:paraId="143C1689" w14:textId="77777777" w:rsidR="00771CBA" w:rsidRPr="00771CBA" w:rsidRDefault="00771CBA" w:rsidP="00771C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английского языкознания</w:t>
      </w:r>
    </w:p>
    <w:p w14:paraId="6039551E" w14:textId="77777777" w:rsidR="00DB1B88" w:rsidRDefault="00DB1B88">
      <w:pPr>
        <w:rPr>
          <w:rFonts w:ascii="Times New Roman" w:hAnsi="Times New Roman" w:cs="Times New Roman"/>
          <w:b/>
          <w:sz w:val="24"/>
          <w:szCs w:val="24"/>
        </w:rPr>
      </w:pPr>
    </w:p>
    <w:p w14:paraId="12834774" w14:textId="77777777" w:rsidR="00DB1B88" w:rsidRDefault="00771CBA" w:rsidP="00771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ДИСЦИПЛИНЫ (МОДУЛЯ)</w:t>
      </w:r>
    </w:p>
    <w:p w14:paraId="5158E1AA" w14:textId="77777777" w:rsidR="00771CBA" w:rsidRDefault="00771CBA" w:rsidP="00771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дисциплины (модуля)</w:t>
      </w:r>
      <w:r w:rsidR="006B6337">
        <w:rPr>
          <w:rFonts w:ascii="Times New Roman" w:hAnsi="Times New Roman" w:cs="Times New Roman"/>
          <w:b/>
          <w:sz w:val="24"/>
          <w:szCs w:val="24"/>
        </w:rPr>
        <w:t>:</w:t>
      </w:r>
    </w:p>
    <w:p w14:paraId="59D61D42" w14:textId="77777777" w:rsidR="00DB1B88" w:rsidRDefault="006B6337" w:rsidP="006B63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СТРАНОВЕДЕНИЕ ВЕЛИКОБРИТАНИИ: </w:t>
      </w:r>
      <w:r w:rsidR="00A1185A">
        <w:rPr>
          <w:rFonts w:ascii="Times New Roman" w:hAnsi="Times New Roman" w:cs="Times New Roman"/>
          <w:b/>
          <w:sz w:val="24"/>
          <w:szCs w:val="24"/>
        </w:rPr>
        <w:t xml:space="preserve">ОСТРОВНОЙ МЕНТАЛИТЕТ БРИТАНЦЕВ </w:t>
      </w:r>
      <w:r>
        <w:rPr>
          <w:rFonts w:ascii="Times New Roman" w:hAnsi="Times New Roman" w:cs="Times New Roman"/>
          <w:b/>
          <w:sz w:val="24"/>
          <w:szCs w:val="24"/>
        </w:rPr>
        <w:t>И ЕГО ЯЗЫКОВОЕ ВЫРАЖЕНИЕ В БРИТАНСКОМ ВАРИАНТЕ АНГЛИЙСКОГО ЯЗЫКА</w:t>
      </w:r>
    </w:p>
    <w:p w14:paraId="062D5967" w14:textId="77777777" w:rsidR="006B6337" w:rsidRDefault="006B6337" w:rsidP="006B63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</w:p>
    <w:p w14:paraId="14CB7187" w14:textId="77777777" w:rsidR="006B6337" w:rsidRDefault="006B6337" w:rsidP="006B63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МАГИСТРАТУРА</w:t>
      </w:r>
    </w:p>
    <w:p w14:paraId="5BCF08DB" w14:textId="77777777" w:rsidR="006B6337" w:rsidRDefault="006B6337" w:rsidP="006B63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подготовки (специальность)</w:t>
      </w:r>
      <w:r w:rsidR="00C24D06">
        <w:rPr>
          <w:rFonts w:ascii="Times New Roman" w:hAnsi="Times New Roman" w:cs="Times New Roman"/>
          <w:b/>
          <w:sz w:val="24"/>
          <w:szCs w:val="24"/>
        </w:rPr>
        <w:t>:</w:t>
      </w:r>
    </w:p>
    <w:p w14:paraId="309397F8" w14:textId="77777777" w:rsidR="00C24D06" w:rsidRDefault="00C24D06" w:rsidP="006B63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45.04.01 «ФИЛОЛОГИЯ»</w:t>
      </w:r>
    </w:p>
    <w:p w14:paraId="2939D9D7" w14:textId="77777777" w:rsidR="00C24D06" w:rsidRDefault="00C24D06" w:rsidP="006B63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Направленность (профиль) ОПОП:</w:t>
      </w:r>
    </w:p>
    <w:p w14:paraId="2B66D14B" w14:textId="77777777" w:rsidR="00C24D06" w:rsidRPr="00C24D06" w:rsidRDefault="00C24D06" w:rsidP="006B63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МП </w:t>
      </w:r>
      <w:r w:rsidRPr="00C24D06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Страноведение Великобритании</w:t>
      </w:r>
      <w:r w:rsidRPr="00C24D06">
        <w:rPr>
          <w:rFonts w:ascii="Times New Roman" w:hAnsi="Times New Roman" w:cs="Times New Roman"/>
          <w:b/>
          <w:sz w:val="24"/>
          <w:szCs w:val="24"/>
        </w:rPr>
        <w:t>”</w:t>
      </w:r>
    </w:p>
    <w:p w14:paraId="2277E8F7" w14:textId="77777777" w:rsidR="00C24D06" w:rsidRDefault="00C24D06" w:rsidP="006B63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обучения:</w:t>
      </w:r>
    </w:p>
    <w:p w14:paraId="6D31007A" w14:textId="77777777" w:rsidR="00C24D06" w:rsidRDefault="00C24D06" w:rsidP="006B63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ОЧНАЯ</w:t>
      </w:r>
    </w:p>
    <w:p w14:paraId="0BEC43BB" w14:textId="77777777" w:rsidR="00C24D06" w:rsidRDefault="00C24D06" w:rsidP="006B63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EF16B5" w14:textId="77777777" w:rsidR="00C24D06" w:rsidRDefault="00C24D06" w:rsidP="006B63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46D2F4" w14:textId="77777777" w:rsidR="00C24D06" w:rsidRDefault="00C24D06" w:rsidP="006B63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7B322" w14:textId="77777777" w:rsidR="00C24D06" w:rsidRDefault="00C24D06" w:rsidP="006B63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3FFDB0" w14:textId="77777777" w:rsidR="00C24D06" w:rsidRDefault="00C24D06" w:rsidP="006B63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F416B7" w14:textId="77777777" w:rsidR="00C24D06" w:rsidRDefault="00C24D06" w:rsidP="006B63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1832CA" w14:textId="77777777" w:rsidR="00C24D06" w:rsidRDefault="00C24D06" w:rsidP="006B63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612DBA" w14:textId="77777777" w:rsidR="00C24D06" w:rsidRDefault="00C24D06" w:rsidP="006B63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23F0D7" w14:textId="77777777" w:rsidR="00C24D06" w:rsidRDefault="00C24D06" w:rsidP="006B63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DB51C2" w14:textId="77777777" w:rsidR="00C24D06" w:rsidRDefault="00C24D06" w:rsidP="006B63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DC374C" w14:textId="77777777" w:rsidR="00C24D06" w:rsidRDefault="00C24D06" w:rsidP="006B63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244D0" w14:textId="77777777" w:rsidR="00C24D06" w:rsidRDefault="00C24D06" w:rsidP="006B63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</w:p>
    <w:p w14:paraId="0356B01D" w14:textId="77777777" w:rsidR="00C24D06" w:rsidRPr="00C24D06" w:rsidRDefault="00C24D06" w:rsidP="006B63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</w:p>
    <w:p w14:paraId="2FAF0621" w14:textId="77777777" w:rsidR="00C24D06" w:rsidRPr="00C24D06" w:rsidRDefault="00C24D06" w:rsidP="00C24D06">
      <w:pPr>
        <w:jc w:val="both"/>
        <w:rPr>
          <w:rFonts w:ascii="Times New Roman" w:hAnsi="Times New Roman" w:cs="Times New Roman"/>
          <w:sz w:val="24"/>
          <w:szCs w:val="24"/>
        </w:rPr>
      </w:pPr>
      <w:r w:rsidRPr="00C24D06">
        <w:rPr>
          <w:rFonts w:ascii="Times New Roman" w:hAnsi="Times New Roman" w:cs="Times New Roman"/>
          <w:sz w:val="24"/>
          <w:szCs w:val="24"/>
        </w:rPr>
        <w:lastRenderedPageBreak/>
        <w:t>Рабочая программа дисциплины разработана в соответствии с установленным МГУ образовательным стандартом (ОС МГУ) для реализации основных профессиональных образовательных программ высшего образования по направлению подготовки «Филология» (программы магистратуры) в редакции приказа МГУ от 30 декабря 2016 г.</w:t>
      </w:r>
    </w:p>
    <w:p w14:paraId="688ADF4D" w14:textId="77777777" w:rsidR="00C24D06" w:rsidRPr="00C24D06" w:rsidRDefault="00C24D06" w:rsidP="006B63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A57978" w14:textId="77777777" w:rsidR="006B6337" w:rsidRDefault="006B6337">
      <w:pPr>
        <w:rPr>
          <w:rFonts w:ascii="Times New Roman" w:hAnsi="Times New Roman" w:cs="Times New Roman"/>
          <w:b/>
          <w:sz w:val="24"/>
          <w:szCs w:val="24"/>
        </w:rPr>
      </w:pPr>
    </w:p>
    <w:p w14:paraId="1131CB09" w14:textId="77777777" w:rsidR="00C24D06" w:rsidRPr="00574436" w:rsidRDefault="00C24D06">
      <w:pPr>
        <w:rPr>
          <w:rFonts w:ascii="Times New Roman" w:hAnsi="Times New Roman" w:cs="Times New Roman"/>
          <w:b/>
          <w:sz w:val="24"/>
          <w:szCs w:val="24"/>
        </w:rPr>
      </w:pPr>
    </w:p>
    <w:p w14:paraId="3E46D4F6" w14:textId="77777777" w:rsidR="00C24D06" w:rsidRPr="00574436" w:rsidRDefault="00C24D06">
      <w:pPr>
        <w:rPr>
          <w:rFonts w:ascii="Times New Roman" w:hAnsi="Times New Roman" w:cs="Times New Roman"/>
          <w:b/>
          <w:sz w:val="24"/>
          <w:szCs w:val="24"/>
        </w:rPr>
      </w:pPr>
    </w:p>
    <w:p w14:paraId="3E64C027" w14:textId="77777777" w:rsidR="00C24D06" w:rsidRPr="00574436" w:rsidRDefault="00C24D06">
      <w:pPr>
        <w:rPr>
          <w:rFonts w:ascii="Times New Roman" w:hAnsi="Times New Roman" w:cs="Times New Roman"/>
          <w:b/>
          <w:sz w:val="24"/>
          <w:szCs w:val="24"/>
        </w:rPr>
      </w:pPr>
    </w:p>
    <w:p w14:paraId="3A2C6964" w14:textId="77777777" w:rsidR="00C24D06" w:rsidRPr="00574436" w:rsidRDefault="00C24D06">
      <w:pPr>
        <w:rPr>
          <w:rFonts w:ascii="Times New Roman" w:hAnsi="Times New Roman" w:cs="Times New Roman"/>
          <w:b/>
          <w:sz w:val="24"/>
          <w:szCs w:val="24"/>
        </w:rPr>
      </w:pPr>
    </w:p>
    <w:p w14:paraId="54D3F745" w14:textId="77777777" w:rsidR="00C24D06" w:rsidRPr="00574436" w:rsidRDefault="00C24D06">
      <w:pPr>
        <w:rPr>
          <w:rFonts w:ascii="Times New Roman" w:hAnsi="Times New Roman" w:cs="Times New Roman"/>
          <w:b/>
          <w:sz w:val="24"/>
          <w:szCs w:val="24"/>
        </w:rPr>
      </w:pPr>
    </w:p>
    <w:p w14:paraId="62C1F904" w14:textId="77777777" w:rsidR="00C24D06" w:rsidRPr="00574436" w:rsidRDefault="00C24D06">
      <w:pPr>
        <w:rPr>
          <w:rFonts w:ascii="Times New Roman" w:hAnsi="Times New Roman" w:cs="Times New Roman"/>
          <w:b/>
          <w:sz w:val="24"/>
          <w:szCs w:val="24"/>
        </w:rPr>
      </w:pPr>
    </w:p>
    <w:p w14:paraId="467AFE52" w14:textId="77777777" w:rsidR="00C24D06" w:rsidRPr="00574436" w:rsidRDefault="00C24D06">
      <w:pPr>
        <w:rPr>
          <w:rFonts w:ascii="Times New Roman" w:hAnsi="Times New Roman" w:cs="Times New Roman"/>
          <w:b/>
          <w:sz w:val="24"/>
          <w:szCs w:val="24"/>
        </w:rPr>
      </w:pPr>
    </w:p>
    <w:p w14:paraId="777B70E5" w14:textId="77777777" w:rsidR="00C24D06" w:rsidRPr="00574436" w:rsidRDefault="00C24D06">
      <w:pPr>
        <w:rPr>
          <w:rFonts w:ascii="Times New Roman" w:hAnsi="Times New Roman" w:cs="Times New Roman"/>
          <w:b/>
          <w:sz w:val="24"/>
          <w:szCs w:val="24"/>
        </w:rPr>
      </w:pPr>
    </w:p>
    <w:p w14:paraId="55A6EA9D" w14:textId="77777777" w:rsidR="00C24D06" w:rsidRPr="00574436" w:rsidRDefault="00C24D06">
      <w:pPr>
        <w:rPr>
          <w:rFonts w:ascii="Times New Roman" w:hAnsi="Times New Roman" w:cs="Times New Roman"/>
          <w:b/>
          <w:sz w:val="24"/>
          <w:szCs w:val="24"/>
        </w:rPr>
      </w:pPr>
    </w:p>
    <w:p w14:paraId="7F8378C0" w14:textId="77777777" w:rsidR="00C24D06" w:rsidRPr="00574436" w:rsidRDefault="00C24D06">
      <w:pPr>
        <w:rPr>
          <w:rFonts w:ascii="Times New Roman" w:hAnsi="Times New Roman" w:cs="Times New Roman"/>
          <w:b/>
          <w:sz w:val="24"/>
          <w:szCs w:val="24"/>
        </w:rPr>
      </w:pPr>
    </w:p>
    <w:p w14:paraId="71BC5748" w14:textId="77777777" w:rsidR="00C24D06" w:rsidRPr="00574436" w:rsidRDefault="00C24D06">
      <w:pPr>
        <w:rPr>
          <w:rFonts w:ascii="Times New Roman" w:hAnsi="Times New Roman" w:cs="Times New Roman"/>
          <w:b/>
          <w:sz w:val="24"/>
          <w:szCs w:val="24"/>
        </w:rPr>
      </w:pPr>
    </w:p>
    <w:p w14:paraId="616D56F8" w14:textId="77777777" w:rsidR="00C24D06" w:rsidRPr="00574436" w:rsidRDefault="00C24D06">
      <w:pPr>
        <w:rPr>
          <w:rFonts w:ascii="Times New Roman" w:hAnsi="Times New Roman" w:cs="Times New Roman"/>
          <w:b/>
          <w:sz w:val="24"/>
          <w:szCs w:val="24"/>
        </w:rPr>
      </w:pPr>
    </w:p>
    <w:p w14:paraId="3AAE6500" w14:textId="77777777" w:rsidR="00C24D06" w:rsidRPr="00574436" w:rsidRDefault="00C24D06">
      <w:pPr>
        <w:rPr>
          <w:rFonts w:ascii="Times New Roman" w:hAnsi="Times New Roman" w:cs="Times New Roman"/>
          <w:b/>
          <w:sz w:val="24"/>
          <w:szCs w:val="24"/>
        </w:rPr>
      </w:pPr>
    </w:p>
    <w:p w14:paraId="4F6582F9" w14:textId="77777777" w:rsidR="00C24D06" w:rsidRPr="00574436" w:rsidRDefault="00C24D06">
      <w:pPr>
        <w:rPr>
          <w:rFonts w:ascii="Times New Roman" w:hAnsi="Times New Roman" w:cs="Times New Roman"/>
          <w:b/>
          <w:sz w:val="24"/>
          <w:szCs w:val="24"/>
        </w:rPr>
      </w:pPr>
    </w:p>
    <w:p w14:paraId="045E595C" w14:textId="77777777" w:rsidR="00C24D06" w:rsidRPr="00574436" w:rsidRDefault="00C24D06">
      <w:pPr>
        <w:rPr>
          <w:rFonts w:ascii="Times New Roman" w:hAnsi="Times New Roman" w:cs="Times New Roman"/>
          <w:b/>
          <w:sz w:val="24"/>
          <w:szCs w:val="24"/>
        </w:rPr>
      </w:pPr>
    </w:p>
    <w:p w14:paraId="3296DC2A" w14:textId="77777777" w:rsidR="00C24D06" w:rsidRPr="00574436" w:rsidRDefault="00C24D06">
      <w:pPr>
        <w:rPr>
          <w:rFonts w:ascii="Times New Roman" w:hAnsi="Times New Roman" w:cs="Times New Roman"/>
          <w:b/>
          <w:sz w:val="24"/>
          <w:szCs w:val="24"/>
        </w:rPr>
      </w:pPr>
    </w:p>
    <w:p w14:paraId="60890482" w14:textId="77777777" w:rsidR="00C24D06" w:rsidRPr="00574436" w:rsidRDefault="00C24D06">
      <w:pPr>
        <w:rPr>
          <w:rFonts w:ascii="Times New Roman" w:hAnsi="Times New Roman" w:cs="Times New Roman"/>
          <w:b/>
          <w:sz w:val="24"/>
          <w:szCs w:val="24"/>
        </w:rPr>
      </w:pPr>
    </w:p>
    <w:p w14:paraId="037ED37C" w14:textId="77777777" w:rsidR="00C24D06" w:rsidRPr="00574436" w:rsidRDefault="00C24D06">
      <w:pPr>
        <w:rPr>
          <w:rFonts w:ascii="Times New Roman" w:hAnsi="Times New Roman" w:cs="Times New Roman"/>
          <w:b/>
          <w:sz w:val="24"/>
          <w:szCs w:val="24"/>
        </w:rPr>
      </w:pPr>
    </w:p>
    <w:p w14:paraId="3383F0DF" w14:textId="77777777" w:rsidR="00C24D06" w:rsidRPr="00574436" w:rsidRDefault="00C24D06">
      <w:pPr>
        <w:rPr>
          <w:rFonts w:ascii="Times New Roman" w:hAnsi="Times New Roman" w:cs="Times New Roman"/>
          <w:b/>
          <w:sz w:val="24"/>
          <w:szCs w:val="24"/>
        </w:rPr>
      </w:pPr>
    </w:p>
    <w:p w14:paraId="67BC7706" w14:textId="77777777" w:rsidR="00C24D06" w:rsidRPr="00574436" w:rsidRDefault="00C24D06">
      <w:pPr>
        <w:rPr>
          <w:rFonts w:ascii="Times New Roman" w:hAnsi="Times New Roman" w:cs="Times New Roman"/>
          <w:b/>
          <w:sz w:val="24"/>
          <w:szCs w:val="24"/>
        </w:rPr>
      </w:pPr>
    </w:p>
    <w:p w14:paraId="442EFD1E" w14:textId="77777777" w:rsidR="00C24D06" w:rsidRPr="00574436" w:rsidRDefault="00C24D06">
      <w:pPr>
        <w:rPr>
          <w:rFonts w:ascii="Times New Roman" w:hAnsi="Times New Roman" w:cs="Times New Roman"/>
          <w:b/>
          <w:sz w:val="24"/>
          <w:szCs w:val="24"/>
        </w:rPr>
      </w:pPr>
    </w:p>
    <w:p w14:paraId="59B13CDE" w14:textId="77777777" w:rsidR="00C24D06" w:rsidRPr="00574436" w:rsidRDefault="00C24D06">
      <w:pPr>
        <w:rPr>
          <w:rFonts w:ascii="Times New Roman" w:hAnsi="Times New Roman" w:cs="Times New Roman"/>
          <w:b/>
          <w:sz w:val="24"/>
          <w:szCs w:val="24"/>
        </w:rPr>
      </w:pPr>
    </w:p>
    <w:p w14:paraId="7F78E9BC" w14:textId="77777777" w:rsidR="00C24D06" w:rsidRPr="00574436" w:rsidRDefault="00C24D06">
      <w:pPr>
        <w:rPr>
          <w:rFonts w:ascii="Times New Roman" w:hAnsi="Times New Roman" w:cs="Times New Roman"/>
          <w:b/>
          <w:sz w:val="24"/>
          <w:szCs w:val="24"/>
        </w:rPr>
      </w:pPr>
    </w:p>
    <w:p w14:paraId="5CABD060" w14:textId="77777777" w:rsidR="00C24D06" w:rsidRPr="00574436" w:rsidRDefault="00C24D06">
      <w:pPr>
        <w:rPr>
          <w:rFonts w:ascii="Times New Roman" w:hAnsi="Times New Roman" w:cs="Times New Roman"/>
          <w:b/>
          <w:sz w:val="24"/>
          <w:szCs w:val="24"/>
        </w:rPr>
      </w:pPr>
    </w:p>
    <w:p w14:paraId="4665CF1D" w14:textId="77777777" w:rsidR="00C24D06" w:rsidRPr="00574436" w:rsidRDefault="00C24D06">
      <w:pPr>
        <w:rPr>
          <w:rFonts w:ascii="Times New Roman" w:hAnsi="Times New Roman" w:cs="Times New Roman"/>
          <w:b/>
          <w:sz w:val="24"/>
          <w:szCs w:val="24"/>
        </w:rPr>
      </w:pPr>
    </w:p>
    <w:p w14:paraId="4AC75603" w14:textId="77777777" w:rsidR="00C24D06" w:rsidRPr="00574436" w:rsidRDefault="00C24D06">
      <w:pPr>
        <w:rPr>
          <w:rFonts w:ascii="Times New Roman" w:hAnsi="Times New Roman" w:cs="Times New Roman"/>
          <w:b/>
          <w:sz w:val="24"/>
          <w:szCs w:val="24"/>
        </w:rPr>
      </w:pPr>
    </w:p>
    <w:p w14:paraId="5C3BA00F" w14:textId="77777777" w:rsidR="00C24D06" w:rsidRPr="00574436" w:rsidRDefault="00C24D06">
      <w:pPr>
        <w:rPr>
          <w:rFonts w:ascii="Times New Roman" w:hAnsi="Times New Roman" w:cs="Times New Roman"/>
          <w:b/>
          <w:sz w:val="24"/>
          <w:szCs w:val="24"/>
        </w:rPr>
      </w:pPr>
    </w:p>
    <w:p w14:paraId="767839A9" w14:textId="77777777" w:rsidR="007E5DFC" w:rsidRDefault="007E5DFC" w:rsidP="007E5D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1.Место дисциплины (модуля) в структуре ОПОП ВО</w:t>
      </w:r>
      <w:r>
        <w:rPr>
          <w:rFonts w:ascii="Times New Roman" w:hAnsi="Times New Roman" w:cs="Times New Roman"/>
          <w:sz w:val="24"/>
          <w:szCs w:val="24"/>
        </w:rPr>
        <w:t>: курс относится к вариативной части ОПОП ВО.</w:t>
      </w:r>
    </w:p>
    <w:p w14:paraId="7D48FCE8" w14:textId="77777777" w:rsidR="003A7EA9" w:rsidRDefault="003A7EA9" w:rsidP="007E5DFC">
      <w:pPr>
        <w:rPr>
          <w:rFonts w:ascii="Times New Roman" w:hAnsi="Times New Roman" w:cs="Times New Roman"/>
          <w:sz w:val="24"/>
          <w:szCs w:val="24"/>
        </w:rPr>
      </w:pPr>
      <w:r w:rsidRPr="003A7EA9">
        <w:rPr>
          <w:rFonts w:ascii="Times New Roman" w:hAnsi="Times New Roman" w:cs="Times New Roman"/>
          <w:b/>
          <w:sz w:val="24"/>
          <w:szCs w:val="24"/>
        </w:rPr>
        <w:t>2. Входные требования для освоения дисциплины (модуля), предварительные условия (если есть)</w:t>
      </w:r>
      <w:r w:rsidRPr="003A7EA9">
        <w:rPr>
          <w:rFonts w:ascii="Times New Roman" w:hAnsi="Times New Roman" w:cs="Times New Roman"/>
          <w:sz w:val="24"/>
          <w:szCs w:val="24"/>
        </w:rPr>
        <w:t>: для изучения дисциплины необходимы знания иностранного языка не ниже уровня С1 (Advanced) и определенные коммуникативные, системные и аналитические компетенции, сформированные в ВУЗе, согласно образовательным программам подготовки бакалавра филологии.</w:t>
      </w:r>
    </w:p>
    <w:p w14:paraId="741B3B80" w14:textId="77777777" w:rsidR="003A7EA9" w:rsidRDefault="003A7EA9" w:rsidP="007E5DFC">
      <w:pPr>
        <w:rPr>
          <w:rFonts w:ascii="Times New Roman" w:hAnsi="Times New Roman" w:cs="Times New Roman"/>
          <w:b/>
          <w:sz w:val="24"/>
          <w:szCs w:val="24"/>
        </w:rPr>
      </w:pPr>
      <w:r w:rsidRPr="003A7EA9">
        <w:rPr>
          <w:rFonts w:ascii="Times New Roman" w:hAnsi="Times New Roman" w:cs="Times New Roman"/>
          <w:b/>
          <w:sz w:val="24"/>
          <w:szCs w:val="24"/>
        </w:rPr>
        <w:t>3.Результаты обучения по дисциплине (модулю), соотнесенные с требуемыми компетенциями выпускников.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A7EA9" w14:paraId="6A9C3F02" w14:textId="77777777" w:rsidTr="003A7EA9">
        <w:tc>
          <w:tcPr>
            <w:tcW w:w="4672" w:type="dxa"/>
          </w:tcPr>
          <w:p w14:paraId="53C69B01" w14:textId="77777777" w:rsidR="003A7EA9" w:rsidRPr="003A7EA9" w:rsidRDefault="003A7EA9" w:rsidP="007E5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4673" w:type="dxa"/>
          </w:tcPr>
          <w:p w14:paraId="053558CC" w14:textId="77777777" w:rsidR="003A7EA9" w:rsidRPr="003A7EA9" w:rsidRDefault="003A7EA9" w:rsidP="007E5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 по дисциплине (модулю), соотнес</w:t>
            </w:r>
            <w:r w:rsidRPr="003A7EA9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нные с компетенциями</w:t>
            </w:r>
          </w:p>
        </w:tc>
      </w:tr>
      <w:tr w:rsidR="003A7EA9" w14:paraId="5EE1232A" w14:textId="77777777" w:rsidTr="003A7EA9">
        <w:tc>
          <w:tcPr>
            <w:tcW w:w="4672" w:type="dxa"/>
          </w:tcPr>
          <w:p w14:paraId="072A12B6" w14:textId="77777777" w:rsidR="003A7EA9" w:rsidRDefault="00574436" w:rsidP="003A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поиск, систематизацию, критический анализ и синтез информации</w:t>
            </w:r>
          </w:p>
          <w:p w14:paraId="741C8191" w14:textId="77777777" w:rsidR="00574436" w:rsidRPr="00574436" w:rsidRDefault="00574436" w:rsidP="003A7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УК-1.Б</w:t>
            </w:r>
          </w:p>
        </w:tc>
        <w:tc>
          <w:tcPr>
            <w:tcW w:w="4673" w:type="dxa"/>
          </w:tcPr>
          <w:p w14:paraId="04A39363" w14:textId="77777777" w:rsidR="003A7EA9" w:rsidRDefault="00DF5B6C" w:rsidP="007E5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14:paraId="1259EC3F" w14:textId="77777777" w:rsidR="00DF5B6C" w:rsidRDefault="00DF5B6C" w:rsidP="007E5D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принципы поиска и систематизации информации;</w:t>
            </w:r>
          </w:p>
          <w:p w14:paraId="1EC8F7F8" w14:textId="77777777" w:rsidR="00DF5B6C" w:rsidRDefault="00DF5B6C" w:rsidP="007E5D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D6E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принципы анализа полученной информации</w:t>
            </w:r>
            <w:r w:rsidR="002D6EFA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1EDD98B9" w14:textId="77777777" w:rsidR="002D6EFA" w:rsidRDefault="002D6EFA" w:rsidP="007E5D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принципы самостоятельной работы, направленной на углубление знаний в предметной области;</w:t>
            </w:r>
          </w:p>
          <w:p w14:paraId="3638AA74" w14:textId="77777777" w:rsidR="002D6EFA" w:rsidRDefault="002D6EFA" w:rsidP="007E5D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основные источники научной информации по изучаемой дисциплине;</w:t>
            </w:r>
          </w:p>
          <w:p w14:paraId="36EFF54A" w14:textId="77777777" w:rsidR="002D6EFA" w:rsidRDefault="002D6EFA" w:rsidP="007E5D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ведущие информационные системы филологического профиля в о</w:t>
            </w:r>
            <w:r w:rsidR="00D417F6">
              <w:rPr>
                <w:rFonts w:ascii="Times New Roman" w:hAnsi="Times New Roman" w:cs="Times New Roman"/>
                <w:i/>
                <w:sz w:val="24"/>
                <w:szCs w:val="24"/>
              </w:rPr>
              <w:t>течественной и зарубежной науке.</w:t>
            </w:r>
          </w:p>
          <w:p w14:paraId="2EA1E6DC" w14:textId="77777777" w:rsidR="002D6EFA" w:rsidRDefault="002D6EFA" w:rsidP="007E5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14:paraId="14224AA2" w14:textId="77777777" w:rsidR="002D6EFA" w:rsidRDefault="002D6EFA" w:rsidP="007E5D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D6EFA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вать и систематизировать большо</w:t>
            </w:r>
            <w:r w:rsidR="00D417F6">
              <w:rPr>
                <w:rFonts w:ascii="Times New Roman" w:hAnsi="Times New Roman" w:cs="Times New Roman"/>
                <w:i/>
                <w:sz w:val="24"/>
                <w:szCs w:val="24"/>
              </w:rPr>
              <w:t>й объ</w:t>
            </w:r>
            <w:r w:rsidR="00D417F6" w:rsidRPr="00D417F6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="00D417F6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2D6E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информации</w:t>
            </w:r>
            <w:r w:rsidR="00D417F6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0295F1FC" w14:textId="77777777" w:rsidR="00D417F6" w:rsidRDefault="00D417F6" w:rsidP="007E5D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анализировать качество, достоверность и </w:t>
            </w:r>
            <w:r w:rsidRPr="00D417F6">
              <w:rPr>
                <w:rFonts w:ascii="Times New Roman" w:hAnsi="Times New Roman" w:cs="Times New Roman"/>
                <w:i/>
                <w:sz w:val="24"/>
                <w:szCs w:val="24"/>
              </w:rPr>
              <w:t>верифицируемость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информации;</w:t>
            </w:r>
          </w:p>
          <w:p w14:paraId="4D710ED0" w14:textId="77777777" w:rsidR="00D417F6" w:rsidRDefault="00D417F6" w:rsidP="007E5D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D417F6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полученные знания и навыки в смежных областях, руководствуясь базовыми методологическими принципами гуманитарных наук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0552193C" w14:textId="77777777" w:rsidR="00D417F6" w:rsidRDefault="00D417F6" w:rsidP="007E5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  <w:p w14:paraId="399ECAD8" w14:textId="77777777" w:rsidR="00D417F6" w:rsidRDefault="00D417F6" w:rsidP="007E5D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навыками критического мышления;</w:t>
            </w:r>
          </w:p>
          <w:p w14:paraId="1BD89537" w14:textId="77777777" w:rsidR="00D417F6" w:rsidRPr="00F8263D" w:rsidRDefault="00D417F6" w:rsidP="007E5D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навыками систематизации информации.</w:t>
            </w:r>
          </w:p>
        </w:tc>
      </w:tr>
      <w:tr w:rsidR="003A7EA9" w14:paraId="68421FCF" w14:textId="77777777" w:rsidTr="003A7EA9">
        <w:tc>
          <w:tcPr>
            <w:tcW w:w="4672" w:type="dxa"/>
          </w:tcPr>
          <w:p w14:paraId="7E0EE755" w14:textId="77777777" w:rsidR="00574436" w:rsidRPr="00574436" w:rsidRDefault="00574436" w:rsidP="0057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Способность 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 w14:paraId="1CCDA95C" w14:textId="77777777" w:rsidR="00122A2A" w:rsidRPr="00574436" w:rsidRDefault="00574436" w:rsidP="00574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436">
              <w:rPr>
                <w:rFonts w:ascii="Times New Roman" w:hAnsi="Times New Roman" w:cs="Times New Roman"/>
                <w:b/>
                <w:sz w:val="24"/>
                <w:szCs w:val="24"/>
              </w:rPr>
              <w:t>УК-1.М</w:t>
            </w:r>
          </w:p>
        </w:tc>
        <w:tc>
          <w:tcPr>
            <w:tcW w:w="4673" w:type="dxa"/>
          </w:tcPr>
          <w:p w14:paraId="18E6DD1B" w14:textId="77777777" w:rsidR="003A7EA9" w:rsidRDefault="009A2072" w:rsidP="007E5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14:paraId="6BBD0E80" w14:textId="77777777" w:rsidR="009A2072" w:rsidRDefault="009A2072" w:rsidP="007E5D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9A2072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принципы изложения научных гипотез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4EE23F75" w14:textId="77777777" w:rsidR="009A2072" w:rsidRDefault="009A2072" w:rsidP="007E5D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9A2072">
              <w:rPr>
                <w:rFonts w:ascii="Times New Roman" w:hAnsi="Times New Roman" w:cs="Times New Roman"/>
                <w:i/>
                <w:sz w:val="24"/>
                <w:szCs w:val="24"/>
              </w:rPr>
              <w:t>методологию научного познания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58A94830" w14:textId="77777777" w:rsidR="009A2072" w:rsidRDefault="009A2072" w:rsidP="007E5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14:paraId="71434DB9" w14:textId="77777777" w:rsidR="009A2072" w:rsidRDefault="009A2072" w:rsidP="007E5D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9A2072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 теоретические модели явлений и процессов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3E09AED0" w14:textId="77777777" w:rsidR="009A2072" w:rsidRDefault="009A2072" w:rsidP="007E5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  <w:p w14:paraId="14843E1A" w14:textId="77777777" w:rsidR="009A2072" w:rsidRDefault="009A2072" w:rsidP="007E5D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9A2072">
              <w:rPr>
                <w:rFonts w:ascii="Times New Roman" w:hAnsi="Times New Roman" w:cs="Times New Roman"/>
                <w:i/>
                <w:sz w:val="24"/>
                <w:szCs w:val="24"/>
              </w:rPr>
              <w:t>навыками самостоятельного формулирования научно обоснованных гипотез;</w:t>
            </w:r>
          </w:p>
          <w:p w14:paraId="304F2B6F" w14:textId="77777777" w:rsidR="009A2072" w:rsidRPr="009A2072" w:rsidRDefault="009A2072" w:rsidP="007E5D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</w:t>
            </w:r>
            <w:r w:rsidRPr="009A2072">
              <w:rPr>
                <w:rFonts w:ascii="Times New Roman" w:hAnsi="Times New Roman" w:cs="Times New Roman"/>
                <w:i/>
                <w:sz w:val="24"/>
                <w:szCs w:val="24"/>
              </w:rPr>
              <w:t>навыками применения методологии научного познания в профессиональной деятельности.</w:t>
            </w:r>
          </w:p>
        </w:tc>
      </w:tr>
      <w:tr w:rsidR="003A7EA9" w14:paraId="7AD0107E" w14:textId="77777777" w:rsidTr="003A7EA9">
        <w:tc>
          <w:tcPr>
            <w:tcW w:w="4672" w:type="dxa"/>
          </w:tcPr>
          <w:p w14:paraId="4BCB23E9" w14:textId="77777777" w:rsidR="00574436" w:rsidRPr="00574436" w:rsidRDefault="00574436" w:rsidP="0057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использовать углубленные знания в избранной конкретной области филологии в теоретических разработках и практической деятельности</w:t>
            </w:r>
          </w:p>
          <w:p w14:paraId="4B2D8812" w14:textId="77777777" w:rsidR="00122A2A" w:rsidRPr="00122A2A" w:rsidRDefault="00574436" w:rsidP="00574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436">
              <w:rPr>
                <w:rFonts w:ascii="Times New Roman" w:hAnsi="Times New Roman" w:cs="Times New Roman"/>
                <w:b/>
                <w:sz w:val="24"/>
                <w:szCs w:val="24"/>
              </w:rPr>
              <w:t>ОПК-3.М</w:t>
            </w:r>
          </w:p>
        </w:tc>
        <w:tc>
          <w:tcPr>
            <w:tcW w:w="4673" w:type="dxa"/>
          </w:tcPr>
          <w:p w14:paraId="2CC9FFFE" w14:textId="77777777" w:rsidR="003A7EA9" w:rsidRDefault="00A24D5A" w:rsidP="007E5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14:paraId="743258EC" w14:textId="3B0CED96" w:rsidR="00A24D5A" w:rsidRDefault="00A24D5A" w:rsidP="007E5D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BA4C6F" w:rsidRPr="00A24D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особенности </w:t>
            </w:r>
            <w:r w:rsidR="00BA4C6F">
              <w:rPr>
                <w:rFonts w:ascii="Times New Roman" w:hAnsi="Times New Roman" w:cs="Times New Roman"/>
                <w:i/>
                <w:sz w:val="24"/>
                <w:szCs w:val="24"/>
              </w:rPr>
              <w:t>британского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варианта английского зыка</w:t>
            </w:r>
            <w:r w:rsidRPr="00A24D5A">
              <w:rPr>
                <w:rFonts w:ascii="Times New Roman" w:hAnsi="Times New Roman" w:cs="Times New Roman"/>
                <w:i/>
                <w:sz w:val="24"/>
                <w:szCs w:val="24"/>
              </w:rPr>
              <w:t>, основы ис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тории исследования концепта </w:t>
            </w:r>
            <w:r w:rsidRPr="00A24D5A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insularity</w:t>
            </w:r>
            <w:r w:rsidRPr="00A24D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”, основные способы перевода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лексических единиц, являющихся частью языкового выражения концепта </w:t>
            </w:r>
            <w:r w:rsidRPr="00A24D5A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insularity</w:t>
            </w:r>
            <w:r w:rsidRPr="00A24D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британском варианте английского языка.</w:t>
            </w:r>
          </w:p>
          <w:p w14:paraId="4A8A3F15" w14:textId="77777777" w:rsidR="00DE57B9" w:rsidRDefault="00DE57B9" w:rsidP="007E5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14:paraId="34A2F174" w14:textId="77777777" w:rsidR="00DE57B9" w:rsidRDefault="00DE57B9" w:rsidP="007E5D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DE57B9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полученные знания в избранной конкретной области филологии в теоретических разработках и практической деятельности.</w:t>
            </w:r>
          </w:p>
          <w:p w14:paraId="6A15CD66" w14:textId="77777777" w:rsidR="00DE57B9" w:rsidRDefault="00DE57B9" w:rsidP="007E5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  <w:p w14:paraId="6175AF39" w14:textId="77777777" w:rsidR="00DE57B9" w:rsidRPr="00DE57B9" w:rsidRDefault="00DE57B9" w:rsidP="007E5D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DE57B9">
              <w:rPr>
                <w:rFonts w:ascii="Times New Roman" w:hAnsi="Times New Roman" w:cs="Times New Roman"/>
                <w:i/>
                <w:sz w:val="24"/>
                <w:szCs w:val="24"/>
              </w:rPr>
              <w:t>навыками самостоятельного использования полученных знаний в практической деятельности.</w:t>
            </w:r>
          </w:p>
        </w:tc>
      </w:tr>
      <w:tr w:rsidR="003A7EA9" w14:paraId="0427FAA6" w14:textId="77777777" w:rsidTr="003A7EA9">
        <w:tc>
          <w:tcPr>
            <w:tcW w:w="4672" w:type="dxa"/>
          </w:tcPr>
          <w:p w14:paraId="1B15BC78" w14:textId="77777777" w:rsidR="00574436" w:rsidRPr="00574436" w:rsidRDefault="00574436" w:rsidP="0057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436">
              <w:rPr>
                <w:rFonts w:ascii="Times New Roman" w:hAnsi="Times New Roman" w:cs="Times New Roman"/>
                <w:sz w:val="24"/>
                <w:szCs w:val="24"/>
              </w:rPr>
              <w:t>Владение навыками применения филологической теории в прикладных областях</w:t>
            </w:r>
          </w:p>
          <w:p w14:paraId="2BEC0377" w14:textId="77777777" w:rsidR="003A7EA9" w:rsidRPr="00574436" w:rsidRDefault="00574436" w:rsidP="00574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436">
              <w:rPr>
                <w:rFonts w:ascii="Times New Roman" w:hAnsi="Times New Roman" w:cs="Times New Roman"/>
                <w:b/>
                <w:sz w:val="24"/>
                <w:szCs w:val="24"/>
              </w:rPr>
              <w:t>ПК-15.М</w:t>
            </w:r>
          </w:p>
        </w:tc>
        <w:tc>
          <w:tcPr>
            <w:tcW w:w="4673" w:type="dxa"/>
          </w:tcPr>
          <w:p w14:paraId="184DA4BB" w14:textId="77777777" w:rsidR="003A7EA9" w:rsidRDefault="003C3F37" w:rsidP="007E5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14:paraId="75B54BC2" w14:textId="77777777" w:rsidR="003C3F37" w:rsidRDefault="003C3F37" w:rsidP="007E5D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-основные принципы семантического анализа лексических единиц.</w:t>
            </w:r>
          </w:p>
          <w:p w14:paraId="472849A9" w14:textId="77777777" w:rsidR="003C3F37" w:rsidRDefault="003C3F37" w:rsidP="007E5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14:paraId="6F9EBFB8" w14:textId="77777777" w:rsidR="003C3F37" w:rsidRDefault="003C3F37" w:rsidP="007E5D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проводить типологическую классификацию лексических единиц, являющихся частью языкового выражения концепта </w:t>
            </w:r>
            <w:r w:rsidRPr="003C3F37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insularity</w:t>
            </w:r>
            <w:r w:rsidRPr="003C3F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британском варианте английского языка;</w:t>
            </w:r>
          </w:p>
          <w:p w14:paraId="382DE231" w14:textId="7A4B6C92" w:rsidR="003C3F37" w:rsidRDefault="003C3F37" w:rsidP="007E5D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анализировать на уровне языка и речи лексические единицы, которые являются частью языкового выражения концепта </w:t>
            </w:r>
            <w:r w:rsidRPr="003C3F37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r w:rsidR="00BA4C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insularity</w:t>
            </w:r>
            <w:r w:rsidR="00BA4C6F" w:rsidRPr="003C3F37"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  <w:r w:rsidR="00BA4C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британском варианте английского языка;</w:t>
            </w:r>
          </w:p>
          <w:p w14:paraId="534B3E74" w14:textId="77777777" w:rsidR="003C3F37" w:rsidRDefault="003C3F37" w:rsidP="007E5D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3C3F37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 с корпусами английского и русского языков при осуществлении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перевода</w:t>
            </w:r>
            <w:r w:rsidRPr="003C3F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текстов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СМИ.</w:t>
            </w:r>
          </w:p>
          <w:p w14:paraId="08A7BB04" w14:textId="77777777" w:rsidR="003C3F37" w:rsidRDefault="003C3F37" w:rsidP="007E5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  <w:p w14:paraId="25BE37E2" w14:textId="4F2430C8" w:rsidR="003C3F37" w:rsidRPr="003C3F37" w:rsidRDefault="003C3F37" w:rsidP="007E5D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навыками систематизации, классификации и анализа функционирования лексических единиц, являющихся частью языкового выражения концепта </w:t>
            </w:r>
            <w:r w:rsidRPr="003C3F37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insularity</w:t>
            </w:r>
            <w:r w:rsidRPr="003C3F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британ</w:t>
            </w:r>
            <w:r w:rsidR="002D0364">
              <w:rPr>
                <w:rFonts w:ascii="Times New Roman" w:hAnsi="Times New Roman" w:cs="Times New Roman"/>
                <w:i/>
                <w:sz w:val="24"/>
                <w:szCs w:val="24"/>
              </w:rPr>
              <w:t>ском варианте английского языка, в различн</w:t>
            </w:r>
            <w:r w:rsidR="00676943">
              <w:rPr>
                <w:rFonts w:ascii="Times New Roman" w:hAnsi="Times New Roman" w:cs="Times New Roman"/>
                <w:i/>
                <w:sz w:val="24"/>
                <w:szCs w:val="24"/>
              </w:rPr>
              <w:t>ых</w:t>
            </w:r>
            <w:r w:rsidR="002D0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769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видах </w:t>
            </w:r>
            <w:r w:rsidR="002D0364">
              <w:rPr>
                <w:rFonts w:ascii="Times New Roman" w:hAnsi="Times New Roman" w:cs="Times New Roman"/>
                <w:i/>
                <w:sz w:val="24"/>
                <w:szCs w:val="24"/>
              </w:rPr>
              <w:t>дискурса.</w:t>
            </w:r>
          </w:p>
          <w:p w14:paraId="0D72B21F" w14:textId="77777777" w:rsidR="003C3F37" w:rsidRPr="003C3F37" w:rsidRDefault="003C3F37" w:rsidP="007E5D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0CC76C4D" w14:textId="77777777" w:rsidR="003A7EA9" w:rsidRPr="003A7EA9" w:rsidRDefault="003A7EA9" w:rsidP="007E5DFC">
      <w:pPr>
        <w:rPr>
          <w:rFonts w:ascii="Times New Roman" w:hAnsi="Times New Roman" w:cs="Times New Roman"/>
          <w:sz w:val="24"/>
          <w:szCs w:val="24"/>
        </w:rPr>
      </w:pPr>
    </w:p>
    <w:p w14:paraId="59929013" w14:textId="77777777" w:rsidR="002D0364" w:rsidRDefault="002D0364">
      <w:pPr>
        <w:rPr>
          <w:rFonts w:ascii="Times New Roman" w:hAnsi="Times New Roman" w:cs="Times New Roman"/>
          <w:sz w:val="24"/>
          <w:szCs w:val="24"/>
        </w:rPr>
      </w:pPr>
      <w:r w:rsidRPr="002D0364">
        <w:rPr>
          <w:rFonts w:ascii="Times New Roman" w:hAnsi="Times New Roman" w:cs="Times New Roman"/>
          <w:b/>
          <w:sz w:val="24"/>
          <w:szCs w:val="24"/>
        </w:rPr>
        <w:t>4. Формат обучения</w:t>
      </w:r>
      <w:r w:rsidRPr="002D0364">
        <w:rPr>
          <w:rFonts w:ascii="Times New Roman" w:hAnsi="Times New Roman" w:cs="Times New Roman"/>
          <w:sz w:val="24"/>
          <w:szCs w:val="24"/>
        </w:rPr>
        <w:t>: включает в себя очные занятия с преподавателем (лекции и семинары), а также самостоятельную работу обучающихся.</w:t>
      </w:r>
    </w:p>
    <w:p w14:paraId="66AE1B64" w14:textId="77777777" w:rsidR="002D0364" w:rsidRDefault="002D0364">
      <w:pPr>
        <w:rPr>
          <w:rFonts w:ascii="Times New Roman" w:hAnsi="Times New Roman" w:cs="Times New Roman"/>
          <w:sz w:val="24"/>
          <w:szCs w:val="24"/>
        </w:rPr>
      </w:pPr>
      <w:r w:rsidRPr="002D0364">
        <w:rPr>
          <w:rFonts w:ascii="Times New Roman" w:hAnsi="Times New Roman" w:cs="Times New Roman"/>
          <w:b/>
          <w:sz w:val="24"/>
          <w:szCs w:val="24"/>
        </w:rPr>
        <w:t>5. Объем дисциплины</w:t>
      </w:r>
      <w:r w:rsidRPr="002D0364">
        <w:rPr>
          <w:rFonts w:ascii="Times New Roman" w:hAnsi="Times New Roman" w:cs="Times New Roman"/>
          <w:sz w:val="24"/>
          <w:szCs w:val="24"/>
        </w:rPr>
        <w:t xml:space="preserve">: составляет 1 (одну) зачетную единицу – 36 академических часов, в том числе 36 часов отведены на контактную работу с преподавателем (лекции – 12 </w:t>
      </w:r>
      <w:r w:rsidRPr="002D0364">
        <w:rPr>
          <w:rFonts w:ascii="Times New Roman" w:hAnsi="Times New Roman" w:cs="Times New Roman"/>
          <w:sz w:val="24"/>
          <w:szCs w:val="24"/>
        </w:rPr>
        <w:lastRenderedPageBreak/>
        <w:t>часов, семинары – 24 часа), 56 часов отводятся для самостоятельной работы обучающихся.</w:t>
      </w:r>
    </w:p>
    <w:p w14:paraId="405DBA26" w14:textId="77777777" w:rsidR="002D0364" w:rsidRPr="002D0364" w:rsidRDefault="002D0364">
      <w:pPr>
        <w:rPr>
          <w:rFonts w:ascii="Times New Roman" w:hAnsi="Times New Roman" w:cs="Times New Roman"/>
          <w:b/>
          <w:sz w:val="24"/>
          <w:szCs w:val="24"/>
        </w:rPr>
      </w:pPr>
      <w:r w:rsidRPr="002D0364">
        <w:rPr>
          <w:rFonts w:ascii="Times New Roman" w:hAnsi="Times New Roman" w:cs="Times New Roman"/>
          <w:b/>
          <w:sz w:val="24"/>
          <w:szCs w:val="24"/>
        </w:rPr>
        <w:t>6. 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2178"/>
        <w:gridCol w:w="1031"/>
        <w:gridCol w:w="1078"/>
        <w:gridCol w:w="785"/>
        <w:gridCol w:w="216"/>
        <w:gridCol w:w="688"/>
        <w:gridCol w:w="317"/>
        <w:gridCol w:w="635"/>
        <w:gridCol w:w="1891"/>
      </w:tblGrid>
      <w:tr w:rsidR="00DE0E99" w14:paraId="1CAE99B4" w14:textId="77777777" w:rsidTr="00BA4C6F">
        <w:tc>
          <w:tcPr>
            <w:tcW w:w="528" w:type="dxa"/>
          </w:tcPr>
          <w:p w14:paraId="66BB1014" w14:textId="77777777" w:rsidR="00C43C4B" w:rsidRPr="00C43C4B" w:rsidRDefault="00C43C4B" w:rsidP="0004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195" w:type="dxa"/>
          </w:tcPr>
          <w:p w14:paraId="3164CC06" w14:textId="77777777" w:rsidR="00C43C4B" w:rsidRPr="00C43C4B" w:rsidRDefault="00C43C4B" w:rsidP="0004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дисциплины</w:t>
            </w:r>
          </w:p>
        </w:tc>
        <w:tc>
          <w:tcPr>
            <w:tcW w:w="1038" w:type="dxa"/>
          </w:tcPr>
          <w:p w14:paraId="02F3C638" w14:textId="77777777" w:rsidR="00C43C4B" w:rsidRPr="00C43C4B" w:rsidRDefault="00C43C4B" w:rsidP="0004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086" w:type="dxa"/>
          </w:tcPr>
          <w:p w14:paraId="5D08031F" w14:textId="77777777" w:rsidR="00C43C4B" w:rsidRPr="00C43C4B" w:rsidRDefault="00C43C4B" w:rsidP="0004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семестра</w:t>
            </w:r>
          </w:p>
        </w:tc>
        <w:tc>
          <w:tcPr>
            <w:tcW w:w="2593" w:type="dxa"/>
            <w:gridSpan w:val="5"/>
          </w:tcPr>
          <w:p w14:paraId="176C9F9F" w14:textId="77777777" w:rsidR="00C43C4B" w:rsidRPr="00C43C4B" w:rsidRDefault="00C43C4B" w:rsidP="0004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C4B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работы, включая самостоятельную работу обучающихся (</w:t>
            </w:r>
            <w:proofErr w:type="spellStart"/>
            <w:r w:rsidRPr="00C43C4B">
              <w:rPr>
                <w:rFonts w:ascii="Times New Roman" w:hAnsi="Times New Roman" w:cs="Times New Roman"/>
                <w:b/>
                <w:sz w:val="24"/>
                <w:szCs w:val="24"/>
              </w:rPr>
              <w:t>с.р.о</w:t>
            </w:r>
            <w:proofErr w:type="spellEnd"/>
            <w:r w:rsidRPr="00C43C4B">
              <w:rPr>
                <w:rFonts w:ascii="Times New Roman" w:hAnsi="Times New Roman" w:cs="Times New Roman"/>
                <w:b/>
                <w:sz w:val="24"/>
                <w:szCs w:val="24"/>
              </w:rPr>
              <w:t>.) и трудоемкость (в часах)</w:t>
            </w:r>
          </w:p>
        </w:tc>
        <w:tc>
          <w:tcPr>
            <w:tcW w:w="1905" w:type="dxa"/>
          </w:tcPr>
          <w:p w14:paraId="3D345BB2" w14:textId="77777777" w:rsidR="00C43C4B" w:rsidRPr="00C43C4B" w:rsidRDefault="00C43C4B" w:rsidP="0004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C4B">
              <w:rPr>
                <w:rFonts w:ascii="Times New Roman" w:hAnsi="Times New Roman" w:cs="Times New Roman"/>
                <w:b/>
                <w:sz w:val="24"/>
                <w:szCs w:val="24"/>
              </w:rPr>
              <w:t>Формы текущего контроля успеваемости (</w:t>
            </w:r>
            <w:r w:rsidRPr="00C43C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неделям семестра</w:t>
            </w:r>
            <w:r w:rsidRPr="00C43C4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43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 промежуточной аттестации (</w:t>
            </w:r>
            <w:r w:rsidRPr="00C43C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семестрам</w:t>
            </w:r>
            <w:r w:rsidRPr="00C43C4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E0E99" w14:paraId="39FCAA6C" w14:textId="77777777" w:rsidTr="00BA4C6F">
        <w:tc>
          <w:tcPr>
            <w:tcW w:w="528" w:type="dxa"/>
          </w:tcPr>
          <w:p w14:paraId="714B404A" w14:textId="77777777" w:rsidR="00C43C4B" w:rsidRDefault="00C43C4B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14:paraId="6EEE5609" w14:textId="77777777" w:rsidR="00C43C4B" w:rsidRDefault="00C43C4B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14:paraId="48677A8D" w14:textId="77777777" w:rsidR="00C43C4B" w:rsidRDefault="00C43C4B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14:paraId="44D540A0" w14:textId="77777777" w:rsidR="00C43C4B" w:rsidRDefault="00C43C4B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14:paraId="441D05F4" w14:textId="77777777" w:rsidR="00C43C4B" w:rsidRPr="00C43C4B" w:rsidRDefault="00C43C4B" w:rsidP="000441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Лекция</w:t>
            </w:r>
          </w:p>
        </w:tc>
        <w:tc>
          <w:tcPr>
            <w:tcW w:w="883" w:type="dxa"/>
            <w:gridSpan w:val="2"/>
          </w:tcPr>
          <w:p w14:paraId="287A3497" w14:textId="77777777" w:rsidR="00C43C4B" w:rsidRPr="00C43C4B" w:rsidRDefault="00C43C4B" w:rsidP="000441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Семинар</w:t>
            </w:r>
          </w:p>
        </w:tc>
        <w:tc>
          <w:tcPr>
            <w:tcW w:w="644" w:type="dxa"/>
          </w:tcPr>
          <w:p w14:paraId="73403B40" w14:textId="77777777" w:rsidR="00C43C4B" w:rsidRPr="00C43C4B" w:rsidRDefault="00C43C4B" w:rsidP="000441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с.р.о</w:t>
            </w:r>
            <w:proofErr w:type="spellEnd"/>
          </w:p>
        </w:tc>
        <w:tc>
          <w:tcPr>
            <w:tcW w:w="1905" w:type="dxa"/>
          </w:tcPr>
          <w:p w14:paraId="022E0183" w14:textId="77777777" w:rsidR="00C43C4B" w:rsidRDefault="00C43C4B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9DD" w14:paraId="3EEF45E1" w14:textId="77777777" w:rsidTr="00BA4C6F">
        <w:tc>
          <w:tcPr>
            <w:tcW w:w="528" w:type="dxa"/>
          </w:tcPr>
          <w:p w14:paraId="2D22D50B" w14:textId="77777777" w:rsidR="00C43C4B" w:rsidRDefault="00C43C4B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14:paraId="2C53CF61" w14:textId="77777777" w:rsidR="00C43C4B" w:rsidRPr="00B307FB" w:rsidRDefault="00B307FB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становления когнитивной лингвистики. Основные положения когнитивной лингвистики.</w:t>
            </w:r>
          </w:p>
        </w:tc>
        <w:tc>
          <w:tcPr>
            <w:tcW w:w="1038" w:type="dxa"/>
          </w:tcPr>
          <w:p w14:paraId="2647818D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</w:tcPr>
          <w:p w14:paraId="2041B260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14:paraId="1364D08A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1" w:type="dxa"/>
            <w:gridSpan w:val="2"/>
          </w:tcPr>
          <w:p w14:paraId="1DA0F26F" w14:textId="77777777" w:rsidR="00C43C4B" w:rsidRDefault="00C43C4B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</w:tcPr>
          <w:p w14:paraId="42815DEC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05" w:type="dxa"/>
          </w:tcPr>
          <w:p w14:paraId="77FCF927" w14:textId="77777777" w:rsidR="00C43C4B" w:rsidRDefault="00A1185A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6139DD" w14:paraId="5BE5EE04" w14:textId="77777777" w:rsidTr="00BA4C6F">
        <w:tc>
          <w:tcPr>
            <w:tcW w:w="528" w:type="dxa"/>
          </w:tcPr>
          <w:p w14:paraId="7C589430" w14:textId="77777777" w:rsidR="00C43C4B" w:rsidRDefault="00B307FB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</w:tcPr>
          <w:p w14:paraId="6D39F244" w14:textId="77777777" w:rsidR="00C43C4B" w:rsidRDefault="00B307FB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Концепт как основной термин когнитивной лингвистики. Различные трактовки понятия «концепт»</w:t>
            </w:r>
          </w:p>
        </w:tc>
        <w:tc>
          <w:tcPr>
            <w:tcW w:w="1038" w:type="dxa"/>
          </w:tcPr>
          <w:p w14:paraId="63100C38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</w:tcPr>
          <w:p w14:paraId="79B1A15F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14:paraId="2E88C255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1" w:type="dxa"/>
            <w:gridSpan w:val="2"/>
          </w:tcPr>
          <w:p w14:paraId="4F94046E" w14:textId="77777777" w:rsidR="00C43C4B" w:rsidRDefault="00C43C4B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</w:tcPr>
          <w:p w14:paraId="7C7AC9B9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05" w:type="dxa"/>
          </w:tcPr>
          <w:p w14:paraId="0D99AF47" w14:textId="77777777" w:rsidR="00C43C4B" w:rsidRDefault="00A1185A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139DD" w14:paraId="331FA024" w14:textId="77777777" w:rsidTr="00BA4C6F">
        <w:tc>
          <w:tcPr>
            <w:tcW w:w="528" w:type="dxa"/>
          </w:tcPr>
          <w:p w14:paraId="1EE8E446" w14:textId="77777777" w:rsidR="00C43C4B" w:rsidRDefault="00B307FB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</w:tcPr>
          <w:p w14:paraId="678A1C95" w14:textId="77777777" w:rsidR="00C43C4B" w:rsidRDefault="00B307FB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концепта</w:t>
            </w:r>
          </w:p>
        </w:tc>
        <w:tc>
          <w:tcPr>
            <w:tcW w:w="1038" w:type="dxa"/>
          </w:tcPr>
          <w:p w14:paraId="38776116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</w:tcPr>
          <w:p w14:paraId="56D4647B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14:paraId="2D1F9435" w14:textId="77777777" w:rsidR="00C43C4B" w:rsidRDefault="00C43C4B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2F8580B5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2" w:type="dxa"/>
            <w:gridSpan w:val="2"/>
          </w:tcPr>
          <w:p w14:paraId="2FA77639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05" w:type="dxa"/>
          </w:tcPr>
          <w:p w14:paraId="466F33B6" w14:textId="77777777" w:rsidR="00C43C4B" w:rsidRDefault="00A1185A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139DD" w14:paraId="70E0BD51" w14:textId="77777777" w:rsidTr="00BA4C6F">
        <w:tc>
          <w:tcPr>
            <w:tcW w:w="528" w:type="dxa"/>
          </w:tcPr>
          <w:p w14:paraId="5F4F4271" w14:textId="77777777" w:rsidR="00C43C4B" w:rsidRDefault="00B307FB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14:paraId="7EB4E02F" w14:textId="77777777" w:rsidR="00C43C4B" w:rsidRDefault="00B307FB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Методология исследования и описания концепта</w:t>
            </w:r>
          </w:p>
        </w:tc>
        <w:tc>
          <w:tcPr>
            <w:tcW w:w="1038" w:type="dxa"/>
          </w:tcPr>
          <w:p w14:paraId="7C0963EE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</w:tcPr>
          <w:p w14:paraId="0F4BA138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14:paraId="63748947" w14:textId="77777777" w:rsidR="00C43C4B" w:rsidRDefault="00C43C4B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08C361E1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72" w:type="dxa"/>
            <w:gridSpan w:val="2"/>
          </w:tcPr>
          <w:p w14:paraId="4A8EBC98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05" w:type="dxa"/>
          </w:tcPr>
          <w:p w14:paraId="60E5F479" w14:textId="77777777" w:rsidR="00C43C4B" w:rsidRDefault="00A1185A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6139DD" w14:paraId="78CEEEC0" w14:textId="77777777" w:rsidTr="00BA4C6F">
        <w:tc>
          <w:tcPr>
            <w:tcW w:w="528" w:type="dxa"/>
          </w:tcPr>
          <w:p w14:paraId="78CBB3D3" w14:textId="77777777" w:rsidR="00C43C4B" w:rsidRDefault="00B307FB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14:paraId="39BE98F8" w14:textId="77777777" w:rsidR="00C43C4B" w:rsidRDefault="00B307FB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Концептуальная и языковая картины мира</w:t>
            </w:r>
          </w:p>
        </w:tc>
        <w:tc>
          <w:tcPr>
            <w:tcW w:w="1038" w:type="dxa"/>
          </w:tcPr>
          <w:p w14:paraId="5FFF2A8C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</w:tcPr>
          <w:p w14:paraId="5B102F80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14:paraId="16FB17E5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1" w:type="dxa"/>
            <w:gridSpan w:val="2"/>
          </w:tcPr>
          <w:p w14:paraId="39D0703A" w14:textId="77777777" w:rsidR="00C43C4B" w:rsidRDefault="00C43C4B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</w:tcPr>
          <w:p w14:paraId="0C6E3837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05" w:type="dxa"/>
          </w:tcPr>
          <w:p w14:paraId="7B6F52F8" w14:textId="77777777" w:rsidR="00C43C4B" w:rsidRDefault="00A1185A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6139DD" w14:paraId="36603554" w14:textId="77777777" w:rsidTr="00BA4C6F">
        <w:tc>
          <w:tcPr>
            <w:tcW w:w="528" w:type="dxa"/>
          </w:tcPr>
          <w:p w14:paraId="35AA22ED" w14:textId="77777777" w:rsidR="00C43C4B" w:rsidRDefault="00B307FB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5" w:type="dxa"/>
          </w:tcPr>
          <w:p w14:paraId="5B0ABC95" w14:textId="77777777" w:rsidR="00C43C4B" w:rsidRDefault="00B307FB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4569665"/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Методология изучения национальной языковой картины мира применительно к текстам СМИ и текстам художественной литературы</w:t>
            </w:r>
            <w:bookmarkEnd w:id="0"/>
          </w:p>
        </w:tc>
        <w:tc>
          <w:tcPr>
            <w:tcW w:w="1038" w:type="dxa"/>
          </w:tcPr>
          <w:p w14:paraId="45F17BD7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</w:tcPr>
          <w:p w14:paraId="5C28CD88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14:paraId="2461BFDC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1" w:type="dxa"/>
            <w:gridSpan w:val="2"/>
          </w:tcPr>
          <w:p w14:paraId="550A3283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2" w:type="dxa"/>
            <w:gridSpan w:val="2"/>
          </w:tcPr>
          <w:p w14:paraId="0340B265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05" w:type="dxa"/>
          </w:tcPr>
          <w:p w14:paraId="64088842" w14:textId="77777777" w:rsidR="00C43C4B" w:rsidRDefault="00A1185A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139DD" w14:paraId="1E2E5F63" w14:textId="77777777" w:rsidTr="00BA4C6F">
        <w:tc>
          <w:tcPr>
            <w:tcW w:w="528" w:type="dxa"/>
          </w:tcPr>
          <w:p w14:paraId="23EAB0D5" w14:textId="77777777" w:rsidR="00C43C4B" w:rsidRPr="006139DD" w:rsidRDefault="006139DD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195" w:type="dxa"/>
          </w:tcPr>
          <w:p w14:paraId="7D8EA2A2" w14:textId="77777777" w:rsidR="00C43C4B" w:rsidRPr="006139DD" w:rsidRDefault="006139DD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концепта </w:t>
            </w:r>
            <w:r w:rsidRPr="006139D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insularity</w:t>
            </w:r>
            <w:r w:rsidRPr="006139DD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его особенности</w:t>
            </w:r>
          </w:p>
        </w:tc>
        <w:tc>
          <w:tcPr>
            <w:tcW w:w="1038" w:type="dxa"/>
          </w:tcPr>
          <w:p w14:paraId="64021716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</w:tcPr>
          <w:p w14:paraId="3F3C991C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</w:tcPr>
          <w:p w14:paraId="12CA9327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1" w:type="dxa"/>
            <w:gridSpan w:val="2"/>
          </w:tcPr>
          <w:p w14:paraId="007BF9B1" w14:textId="77777777" w:rsidR="00C43C4B" w:rsidRDefault="00C43C4B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</w:tcPr>
          <w:p w14:paraId="2F26A975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05" w:type="dxa"/>
          </w:tcPr>
          <w:p w14:paraId="793FC325" w14:textId="77777777" w:rsidR="00C43C4B" w:rsidRDefault="00A1185A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6139DD" w14:paraId="1F82AB77" w14:textId="77777777" w:rsidTr="00BA4C6F">
        <w:tc>
          <w:tcPr>
            <w:tcW w:w="528" w:type="dxa"/>
          </w:tcPr>
          <w:p w14:paraId="740E1B46" w14:textId="77777777" w:rsidR="00C43C4B" w:rsidRDefault="006139DD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5" w:type="dxa"/>
          </w:tcPr>
          <w:p w14:paraId="5C39431D" w14:textId="77777777" w:rsidR="00C43C4B" w:rsidRDefault="006139DD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роли географического положения страны в формировании островного менталитета британцев в литературе исторического, социологического, культурологического и лингвистического характера</w:t>
            </w:r>
          </w:p>
        </w:tc>
        <w:tc>
          <w:tcPr>
            <w:tcW w:w="1038" w:type="dxa"/>
          </w:tcPr>
          <w:p w14:paraId="1BD0A4F3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</w:tcPr>
          <w:p w14:paraId="2E54C9F5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</w:tcPr>
          <w:p w14:paraId="05D48104" w14:textId="77777777" w:rsidR="00C43C4B" w:rsidRDefault="00C43C4B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44663518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2" w:type="dxa"/>
            <w:gridSpan w:val="2"/>
          </w:tcPr>
          <w:p w14:paraId="200FADDE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05" w:type="dxa"/>
          </w:tcPr>
          <w:p w14:paraId="148DD074" w14:textId="77777777" w:rsidR="00C43C4B" w:rsidRDefault="00A1185A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139DD" w14:paraId="512BC5AC" w14:textId="77777777" w:rsidTr="00BA4C6F">
        <w:tc>
          <w:tcPr>
            <w:tcW w:w="528" w:type="dxa"/>
          </w:tcPr>
          <w:p w14:paraId="61BF83EE" w14:textId="68E628FE" w:rsidR="00C43C4B" w:rsidRDefault="00BA4C6F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5" w:type="dxa"/>
          </w:tcPr>
          <w:p w14:paraId="0B3529EA" w14:textId="77777777" w:rsidR="00C43C4B" w:rsidRPr="006C46A9" w:rsidRDefault="006C46A9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вербальной репрезентации концепта </w:t>
            </w:r>
            <w:r w:rsidRPr="006C46A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insularity</w:t>
            </w:r>
            <w:r w:rsidRPr="006C46A9">
              <w:rPr>
                <w:rFonts w:ascii="Times New Roman" w:hAnsi="Times New Roman" w:cs="Times New Roman"/>
                <w:sz w:val="24"/>
                <w:szCs w:val="24"/>
              </w:rPr>
              <w:t>” (на материале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C4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6C4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6C4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Pr="006C4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</w:t>
            </w:r>
            <w:r w:rsidRPr="006C46A9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 Тумза</w:t>
            </w:r>
            <w:r w:rsidRPr="006C46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8" w:type="dxa"/>
          </w:tcPr>
          <w:p w14:paraId="1195B16E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</w:tcPr>
          <w:p w14:paraId="36C47E03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</w:tcPr>
          <w:p w14:paraId="2B2303A5" w14:textId="77777777" w:rsidR="00C43C4B" w:rsidRDefault="00C43C4B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794FA083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2" w:type="dxa"/>
            <w:gridSpan w:val="2"/>
          </w:tcPr>
          <w:p w14:paraId="7ECDBE0B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05" w:type="dxa"/>
          </w:tcPr>
          <w:p w14:paraId="3600A0F6" w14:textId="77777777" w:rsidR="00C43C4B" w:rsidRDefault="00A1185A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6139DD" w14:paraId="056BFA50" w14:textId="77777777" w:rsidTr="00BA4C6F">
        <w:tc>
          <w:tcPr>
            <w:tcW w:w="528" w:type="dxa"/>
          </w:tcPr>
          <w:p w14:paraId="174B3C31" w14:textId="2E6F32D8" w:rsidR="00C43C4B" w:rsidRPr="006C46A9" w:rsidRDefault="006139DD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4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5" w:type="dxa"/>
          </w:tcPr>
          <w:p w14:paraId="3C50DC13" w14:textId="77777777" w:rsidR="00C43C4B" w:rsidRPr="006C46A9" w:rsidRDefault="006C46A9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Языковое выражение концепта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insularity</w:t>
            </w:r>
            <w:r w:rsidRPr="006C4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британском варианте английского языка (на материале </w:t>
            </w:r>
            <w:r w:rsidRPr="006C46A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6C4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England</w:t>
            </w:r>
            <w:r w:rsidRPr="006C4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made</w:t>
            </w:r>
            <w:r w:rsidRPr="006C4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C4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6C46A9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Маунта)</w:t>
            </w:r>
          </w:p>
        </w:tc>
        <w:tc>
          <w:tcPr>
            <w:tcW w:w="1038" w:type="dxa"/>
          </w:tcPr>
          <w:p w14:paraId="05178831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</w:tcPr>
          <w:p w14:paraId="72D0779F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0" w:type="dxa"/>
          </w:tcPr>
          <w:p w14:paraId="4289F4F7" w14:textId="77777777" w:rsidR="00C43C4B" w:rsidRDefault="00C43C4B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41877847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2" w:type="dxa"/>
            <w:gridSpan w:val="2"/>
          </w:tcPr>
          <w:p w14:paraId="051E1FC0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05" w:type="dxa"/>
          </w:tcPr>
          <w:p w14:paraId="6FB4C810" w14:textId="77777777" w:rsidR="00C43C4B" w:rsidRDefault="00A1185A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6139DD" w14:paraId="26907B99" w14:textId="77777777" w:rsidTr="00BA4C6F">
        <w:tc>
          <w:tcPr>
            <w:tcW w:w="528" w:type="dxa"/>
          </w:tcPr>
          <w:p w14:paraId="1A6E8324" w14:textId="07E0F27C" w:rsidR="00C43C4B" w:rsidRPr="00BA4C6F" w:rsidRDefault="006C46A9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A4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14:paraId="1CA9B8C6" w14:textId="0FFEFD91" w:rsidR="00C43C4B" w:rsidRPr="006C46A9" w:rsidRDefault="006C46A9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Языковая репрезентация концепта </w:t>
            </w:r>
            <w:r w:rsidRPr="006C46A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insularity</w:t>
            </w:r>
            <w:r w:rsidRPr="006C46A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текстах </w:t>
            </w:r>
            <w:r w:rsidR="00BA4C6F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="00BA4C6F" w:rsidRPr="006C46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материале</w:t>
            </w:r>
            <w:r w:rsidR="00461376" w:rsidRPr="00461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376">
              <w:rPr>
                <w:rFonts w:ascii="Times New Roman" w:hAnsi="Times New Roman" w:cs="Times New Roman"/>
                <w:sz w:val="24"/>
                <w:szCs w:val="24"/>
              </w:rPr>
              <w:t>статей в газете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6A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C4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Guardian</w:t>
            </w:r>
            <w:r w:rsidRPr="006C46A9">
              <w:rPr>
                <w:rFonts w:ascii="Times New Roman" w:hAnsi="Times New Roman" w:cs="Times New Roman"/>
                <w:sz w:val="24"/>
                <w:szCs w:val="24"/>
              </w:rPr>
              <w:t>”)</w:t>
            </w:r>
          </w:p>
        </w:tc>
        <w:tc>
          <w:tcPr>
            <w:tcW w:w="1038" w:type="dxa"/>
          </w:tcPr>
          <w:p w14:paraId="36223C5A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</w:tcPr>
          <w:p w14:paraId="5A7219EB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0" w:type="dxa"/>
          </w:tcPr>
          <w:p w14:paraId="66592250" w14:textId="77777777" w:rsidR="00C43C4B" w:rsidRDefault="00C43C4B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04863E05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72" w:type="dxa"/>
            <w:gridSpan w:val="2"/>
          </w:tcPr>
          <w:p w14:paraId="2D05E8F6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05" w:type="dxa"/>
          </w:tcPr>
          <w:p w14:paraId="56C6E01C" w14:textId="77777777" w:rsidR="00C43C4B" w:rsidRDefault="00A1185A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139DD" w14:paraId="36BBFD07" w14:textId="77777777" w:rsidTr="00BA4C6F">
        <w:tc>
          <w:tcPr>
            <w:tcW w:w="528" w:type="dxa"/>
          </w:tcPr>
          <w:p w14:paraId="0FE265DD" w14:textId="6A311374" w:rsidR="00C43C4B" w:rsidRPr="00BA4C6F" w:rsidRDefault="006C46A9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A4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</w:tcPr>
          <w:p w14:paraId="7B6A9B7C" w14:textId="77777777" w:rsidR="00C43C4B" w:rsidRPr="006C46A9" w:rsidRDefault="006C46A9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Языковое выражение концепта </w:t>
            </w:r>
            <w:r w:rsidRPr="006C46A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insularity</w:t>
            </w:r>
            <w:r w:rsidRPr="006C46A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статьях, опубликованных в журнале </w:t>
            </w:r>
            <w:r w:rsidRPr="006C46A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C4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Economist</w:t>
            </w:r>
            <w:r w:rsidRPr="006C46A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038" w:type="dxa"/>
          </w:tcPr>
          <w:p w14:paraId="43DBD9D6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</w:tcPr>
          <w:p w14:paraId="6440AEE5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50" w:type="dxa"/>
          </w:tcPr>
          <w:p w14:paraId="20828453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1" w:type="dxa"/>
            <w:gridSpan w:val="2"/>
          </w:tcPr>
          <w:p w14:paraId="4A1B24AA" w14:textId="77777777" w:rsidR="00C43C4B" w:rsidRDefault="00C43C4B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</w:tcPr>
          <w:p w14:paraId="0E5A76A9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05" w:type="dxa"/>
          </w:tcPr>
          <w:p w14:paraId="3F86F042" w14:textId="77777777" w:rsidR="00C43C4B" w:rsidRDefault="00A1185A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6139DD" w14:paraId="0A1BB03D" w14:textId="77777777" w:rsidTr="00BA4C6F">
        <w:tc>
          <w:tcPr>
            <w:tcW w:w="528" w:type="dxa"/>
          </w:tcPr>
          <w:p w14:paraId="64E6C258" w14:textId="3DC0635A" w:rsidR="00C43C4B" w:rsidRPr="00BA4C6F" w:rsidRDefault="006C46A9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BA4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</w:tcPr>
          <w:p w14:paraId="03BA8AC8" w14:textId="77777777" w:rsidR="00C43C4B" w:rsidRPr="006C46A9" w:rsidRDefault="006C46A9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Языковое выражение концепта </w:t>
            </w:r>
            <w:r w:rsidRPr="006C46A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insularity</w:t>
            </w:r>
            <w:r w:rsidRPr="006C46A9">
              <w:rPr>
                <w:rFonts w:ascii="Times New Roman" w:hAnsi="Times New Roman" w:cs="Times New Roman"/>
                <w:sz w:val="24"/>
                <w:szCs w:val="24"/>
              </w:rPr>
              <w:t>”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материале</w:t>
            </w:r>
            <w:r w:rsidR="00461376">
              <w:rPr>
                <w:rFonts w:ascii="Times New Roman" w:hAnsi="Times New Roman" w:cs="Times New Roman"/>
                <w:sz w:val="24"/>
                <w:szCs w:val="24"/>
              </w:rPr>
              <w:t xml:space="preserve"> статей в газете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6A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Daily</w:t>
            </w:r>
            <w:r w:rsidRPr="006C4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C46A9">
              <w:rPr>
                <w:rFonts w:ascii="Times New Roman" w:hAnsi="Times New Roman" w:cs="Times New Roman"/>
                <w:sz w:val="24"/>
                <w:szCs w:val="24"/>
              </w:rPr>
              <w:t>”)</w:t>
            </w:r>
          </w:p>
        </w:tc>
        <w:tc>
          <w:tcPr>
            <w:tcW w:w="1038" w:type="dxa"/>
          </w:tcPr>
          <w:p w14:paraId="266AC1D8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6" w:type="dxa"/>
          </w:tcPr>
          <w:p w14:paraId="689B553B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50" w:type="dxa"/>
          </w:tcPr>
          <w:p w14:paraId="2A21A981" w14:textId="77777777" w:rsidR="00C43C4B" w:rsidRDefault="00C43C4B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68707102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2" w:type="dxa"/>
            <w:gridSpan w:val="2"/>
          </w:tcPr>
          <w:p w14:paraId="3CAC4DF1" w14:textId="77777777" w:rsidR="00C43C4B" w:rsidRPr="00DE0E99" w:rsidRDefault="00DE0E99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05" w:type="dxa"/>
          </w:tcPr>
          <w:p w14:paraId="3936E5D3" w14:textId="77777777" w:rsidR="00C43C4B" w:rsidRDefault="00A1185A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BA4C6F" w:rsidRPr="00BA4C6F" w14:paraId="3E22BF2E" w14:textId="77777777" w:rsidTr="00BA4C6F">
        <w:tc>
          <w:tcPr>
            <w:tcW w:w="528" w:type="dxa"/>
          </w:tcPr>
          <w:p w14:paraId="17BD1BAE" w14:textId="3DA9DD4E" w:rsidR="00BA4C6F" w:rsidRPr="00BA4C6F" w:rsidRDefault="00BA4C6F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95" w:type="dxa"/>
          </w:tcPr>
          <w:p w14:paraId="4CDBA1E6" w14:textId="560D230C" w:rsidR="00BA4C6F" w:rsidRPr="00BA4C6F" w:rsidRDefault="00BA4C6F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Лингвокогнитивные</w:t>
            </w:r>
            <w:r w:rsidRPr="00BA4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BA4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концепта</w:t>
            </w:r>
            <w:r w:rsidRPr="00BA4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insularity</w:t>
            </w:r>
            <w:r w:rsidRPr="00BA4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A4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материале</w:t>
            </w:r>
            <w:r w:rsidRPr="00BA4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BA4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Remains</w:t>
            </w:r>
            <w:r w:rsidRPr="00BA4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BA4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BA4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</w:t>
            </w:r>
            <w:r w:rsidRPr="00BA4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A4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Исигуро</w:t>
            </w:r>
            <w:r w:rsidRPr="00BA4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38" w:type="dxa"/>
          </w:tcPr>
          <w:p w14:paraId="20DEDD88" w14:textId="51066D4F" w:rsidR="00BA4C6F" w:rsidRPr="00BA4C6F" w:rsidRDefault="00BA4C6F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14:paraId="20E5703E" w14:textId="7E9C4364" w:rsidR="00BA4C6F" w:rsidRPr="00BA4C6F" w:rsidRDefault="00BA4C6F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1D0FB917" w14:textId="77777777" w:rsidR="00BA4C6F" w:rsidRPr="00BA4C6F" w:rsidRDefault="00BA4C6F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1" w:type="dxa"/>
            <w:gridSpan w:val="2"/>
          </w:tcPr>
          <w:p w14:paraId="7F3C7487" w14:textId="4BD24F69" w:rsidR="00BA4C6F" w:rsidRPr="00BA4C6F" w:rsidRDefault="00BA4C6F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  <w:gridSpan w:val="2"/>
          </w:tcPr>
          <w:p w14:paraId="4D4F62B1" w14:textId="5E3D4131" w:rsidR="00BA4C6F" w:rsidRPr="00BA4C6F" w:rsidRDefault="00BA4C6F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</w:tcPr>
          <w:p w14:paraId="7989FFAE" w14:textId="2F17F383" w:rsidR="00BA4C6F" w:rsidRPr="00BA4C6F" w:rsidRDefault="00BA4C6F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6139DD" w14:paraId="1A72C9FD" w14:textId="77777777" w:rsidTr="00BA4C6F">
        <w:tc>
          <w:tcPr>
            <w:tcW w:w="528" w:type="dxa"/>
          </w:tcPr>
          <w:p w14:paraId="6344CCCE" w14:textId="77777777" w:rsidR="00C43C4B" w:rsidRPr="00BA4C6F" w:rsidRDefault="00C43C4B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5" w:type="dxa"/>
          </w:tcPr>
          <w:p w14:paraId="6171E0F6" w14:textId="77777777" w:rsidR="00C43C4B" w:rsidRPr="00BA4C6F" w:rsidRDefault="00C43C4B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8" w:type="dxa"/>
          </w:tcPr>
          <w:p w14:paraId="68D02D4F" w14:textId="77777777" w:rsidR="00C43C4B" w:rsidRPr="00BA4C6F" w:rsidRDefault="00C43C4B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6" w:type="dxa"/>
          </w:tcPr>
          <w:p w14:paraId="156717C7" w14:textId="77777777" w:rsidR="00C43C4B" w:rsidRPr="00BA4C6F" w:rsidRDefault="00C43C4B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F07EC3C" w14:textId="77777777" w:rsidR="00C43C4B" w:rsidRPr="00BA4C6F" w:rsidRDefault="00C43C4B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1" w:type="dxa"/>
            <w:gridSpan w:val="2"/>
          </w:tcPr>
          <w:p w14:paraId="5DFE8373" w14:textId="77777777" w:rsidR="00C43C4B" w:rsidRPr="00BA4C6F" w:rsidRDefault="00C43C4B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2" w:type="dxa"/>
            <w:gridSpan w:val="2"/>
          </w:tcPr>
          <w:p w14:paraId="0805C1D3" w14:textId="77777777" w:rsidR="00C43C4B" w:rsidRPr="00BA4C6F" w:rsidRDefault="00C43C4B" w:rsidP="00044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5" w:type="dxa"/>
          </w:tcPr>
          <w:p w14:paraId="5FE97678" w14:textId="77777777" w:rsidR="00C43C4B" w:rsidRDefault="00DE0E99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</w:t>
            </w:r>
            <w:r w:rsidRPr="00DE0E99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6139DD" w14:paraId="2B255F40" w14:textId="77777777" w:rsidTr="00BA4C6F">
        <w:tc>
          <w:tcPr>
            <w:tcW w:w="528" w:type="dxa"/>
          </w:tcPr>
          <w:p w14:paraId="40BBB412" w14:textId="77777777" w:rsidR="00C43C4B" w:rsidRDefault="00C43C4B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14:paraId="7BF7E31D" w14:textId="77777777" w:rsidR="00C43C4B" w:rsidRDefault="00DE0E99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8" w:type="dxa"/>
          </w:tcPr>
          <w:p w14:paraId="6FD0C1CC" w14:textId="77777777" w:rsidR="00C43C4B" w:rsidRDefault="00C43C4B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14:paraId="36A7AF76" w14:textId="77777777" w:rsidR="00C43C4B" w:rsidRDefault="00C43C4B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03218D" w14:textId="77777777" w:rsidR="00C43C4B" w:rsidRDefault="00DE0E99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1" w:type="dxa"/>
            <w:gridSpan w:val="2"/>
          </w:tcPr>
          <w:p w14:paraId="452AF657" w14:textId="77777777" w:rsidR="00C43C4B" w:rsidRDefault="00DE0E99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2" w:type="dxa"/>
            <w:gridSpan w:val="2"/>
          </w:tcPr>
          <w:p w14:paraId="1C393276" w14:textId="77777777" w:rsidR="00C43C4B" w:rsidRDefault="00DE0E99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05" w:type="dxa"/>
          </w:tcPr>
          <w:p w14:paraId="59519DF3" w14:textId="77777777" w:rsidR="00C43C4B" w:rsidRDefault="00C43C4B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9DD" w14:paraId="1FB02E61" w14:textId="77777777" w:rsidTr="00BA4C6F">
        <w:tc>
          <w:tcPr>
            <w:tcW w:w="528" w:type="dxa"/>
          </w:tcPr>
          <w:p w14:paraId="53C3EA46" w14:textId="77777777" w:rsidR="00C43C4B" w:rsidRDefault="00C43C4B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14:paraId="1DFF58F9" w14:textId="77777777" w:rsidR="00C43C4B" w:rsidRDefault="00DE0E99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8" w:type="dxa"/>
          </w:tcPr>
          <w:p w14:paraId="6804FE41" w14:textId="77777777" w:rsidR="00C43C4B" w:rsidRDefault="00C43C4B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14:paraId="229AED7D" w14:textId="77777777" w:rsidR="00C43C4B" w:rsidRDefault="00C43C4B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95A123" w14:textId="77777777" w:rsidR="00C43C4B" w:rsidRDefault="00C43C4B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14:paraId="0353958F" w14:textId="77777777" w:rsidR="00C43C4B" w:rsidRDefault="00C43C4B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</w:tcPr>
          <w:p w14:paraId="389D3A42" w14:textId="77777777" w:rsidR="00C43C4B" w:rsidRDefault="00C43C4B" w:rsidP="0004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02D0CF5F" w14:textId="77777777" w:rsidR="00C43C4B" w:rsidRPr="00DE0E99" w:rsidRDefault="00DE0E99" w:rsidP="0004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 </w:t>
            </w:r>
            <w:proofErr w:type="spellStart"/>
            <w:r w:rsidRPr="00DE0E99">
              <w:rPr>
                <w:rFonts w:ascii="Times New Roman" w:hAnsi="Times New Roman" w:cs="Times New Roman"/>
                <w:b/>
                <w:sz w:val="24"/>
                <w:szCs w:val="24"/>
              </w:rPr>
              <w:t>ак.часов</w:t>
            </w:r>
            <w:proofErr w:type="spellEnd"/>
            <w:r w:rsidRPr="00DE0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(+56 </w:t>
            </w:r>
            <w:proofErr w:type="spellStart"/>
            <w:r w:rsidRPr="00DE0E99">
              <w:rPr>
                <w:rFonts w:ascii="Times New Roman" w:hAnsi="Times New Roman" w:cs="Times New Roman"/>
                <w:b/>
                <w:sz w:val="24"/>
                <w:szCs w:val="24"/>
              </w:rPr>
              <w:t>ак.часов</w:t>
            </w:r>
            <w:proofErr w:type="spellEnd"/>
            <w:r w:rsidRPr="00DE0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самостоятельной работы обучающихся)</w:t>
            </w:r>
          </w:p>
        </w:tc>
      </w:tr>
    </w:tbl>
    <w:p w14:paraId="44F001ED" w14:textId="77777777" w:rsidR="00EA3602" w:rsidRDefault="00EA3602" w:rsidP="00044155">
      <w:pPr>
        <w:rPr>
          <w:rFonts w:ascii="Times New Roman" w:hAnsi="Times New Roman" w:cs="Times New Roman"/>
          <w:sz w:val="24"/>
          <w:szCs w:val="24"/>
        </w:rPr>
      </w:pPr>
    </w:p>
    <w:p w14:paraId="4686C4E7" w14:textId="77777777" w:rsidR="00DE0E99" w:rsidRPr="00DE0E99" w:rsidRDefault="00DE0E99" w:rsidP="00DE0E99">
      <w:pPr>
        <w:rPr>
          <w:rFonts w:ascii="Times New Roman" w:hAnsi="Times New Roman" w:cs="Times New Roman"/>
          <w:b/>
          <w:sz w:val="24"/>
          <w:szCs w:val="24"/>
        </w:rPr>
      </w:pPr>
      <w:r w:rsidRPr="00DE0E99">
        <w:rPr>
          <w:rFonts w:ascii="Times New Roman" w:hAnsi="Times New Roman" w:cs="Times New Roman"/>
          <w:b/>
          <w:sz w:val="24"/>
          <w:szCs w:val="24"/>
        </w:rPr>
        <w:t>7. Фонд оценочных средств (ФОС) для оценивания результатов обучения по дисциплине (модулю)</w:t>
      </w:r>
    </w:p>
    <w:p w14:paraId="3B3CA9A9" w14:textId="77777777" w:rsidR="00DE0E99" w:rsidRPr="00DE0E99" w:rsidRDefault="00DE0E99" w:rsidP="00DE0E99">
      <w:pPr>
        <w:rPr>
          <w:rFonts w:ascii="Times New Roman" w:hAnsi="Times New Roman" w:cs="Times New Roman"/>
          <w:b/>
          <w:sz w:val="24"/>
          <w:szCs w:val="24"/>
        </w:rPr>
      </w:pPr>
      <w:r w:rsidRPr="00DE0E99">
        <w:rPr>
          <w:rFonts w:ascii="Times New Roman" w:hAnsi="Times New Roman" w:cs="Times New Roman"/>
          <w:b/>
          <w:sz w:val="24"/>
          <w:szCs w:val="24"/>
        </w:rPr>
        <w:t>7.1. Типовые контрольные задания или иные материалы для проведения текущего контроля успеваемости.</w:t>
      </w:r>
    </w:p>
    <w:p w14:paraId="214586C6" w14:textId="77777777" w:rsidR="00316C7C" w:rsidRDefault="00C40CF9" w:rsidP="000441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ДОКЛАДОВ:</w:t>
      </w:r>
    </w:p>
    <w:p w14:paraId="03500D42" w14:textId="77777777" w:rsidR="002F0571" w:rsidRPr="002F0571" w:rsidRDefault="002F0571" w:rsidP="002F057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0571">
        <w:rPr>
          <w:rFonts w:ascii="Times New Roman" w:hAnsi="Times New Roman" w:cs="Times New Roman"/>
          <w:sz w:val="24"/>
          <w:szCs w:val="24"/>
        </w:rPr>
        <w:t>Становление когнитивной лингвистики как самостоятельной науки и этапы ее формирования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1960B7" w14:textId="00592CDB" w:rsidR="00C40CF9" w:rsidRPr="002F0571" w:rsidRDefault="002F0571" w:rsidP="002F057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0571">
        <w:rPr>
          <w:rFonts w:ascii="Times New Roman" w:hAnsi="Times New Roman" w:cs="Times New Roman"/>
          <w:sz w:val="24"/>
          <w:szCs w:val="24"/>
        </w:rPr>
        <w:t>Основные подходы к исследованию концептов в отечественной и зарубежной лингви</w:t>
      </w:r>
      <w:r w:rsidR="00D55FD1" w:rsidRPr="002F0571">
        <w:rPr>
          <w:rFonts w:ascii="Times New Roman" w:hAnsi="Times New Roman" w:cs="Times New Roman"/>
          <w:sz w:val="24"/>
          <w:szCs w:val="24"/>
        </w:rPr>
        <w:t>с</w:t>
      </w:r>
      <w:r w:rsidRPr="002F0571">
        <w:rPr>
          <w:rFonts w:ascii="Times New Roman" w:hAnsi="Times New Roman" w:cs="Times New Roman"/>
          <w:sz w:val="24"/>
          <w:szCs w:val="24"/>
        </w:rPr>
        <w:t>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A007C1" w14:textId="77777777" w:rsidR="002F0571" w:rsidRPr="002F0571" w:rsidRDefault="002F0571" w:rsidP="002F057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0571">
        <w:rPr>
          <w:rFonts w:ascii="Times New Roman" w:hAnsi="Times New Roman" w:cs="Times New Roman"/>
          <w:sz w:val="24"/>
          <w:szCs w:val="24"/>
        </w:rPr>
        <w:t>Лингвокультурологическое направление в исследовании концептов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56353A" w14:textId="77777777" w:rsidR="002F0571" w:rsidRPr="002F0571" w:rsidRDefault="002F0571" w:rsidP="002F057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0571">
        <w:rPr>
          <w:rFonts w:ascii="Times New Roman" w:hAnsi="Times New Roman" w:cs="Times New Roman"/>
          <w:sz w:val="24"/>
          <w:szCs w:val="24"/>
        </w:rPr>
        <w:t>Концепт и его структура. Ценностный компонент как значимая составляющая структуры концепта и специфика его вербального выражения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44E22A" w14:textId="77777777" w:rsidR="002F0571" w:rsidRPr="002F0571" w:rsidRDefault="002F0571" w:rsidP="002F057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0571">
        <w:rPr>
          <w:rFonts w:ascii="Times New Roman" w:hAnsi="Times New Roman" w:cs="Times New Roman"/>
          <w:sz w:val="24"/>
          <w:szCs w:val="24"/>
        </w:rPr>
        <w:t>Концептуальная и языковая картины 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A534E8" w14:textId="77777777" w:rsidR="002F0571" w:rsidRPr="002F0571" w:rsidRDefault="002F0571" w:rsidP="002F057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0571">
        <w:rPr>
          <w:rFonts w:ascii="Times New Roman" w:hAnsi="Times New Roman" w:cs="Times New Roman"/>
          <w:sz w:val="24"/>
          <w:szCs w:val="24"/>
        </w:rPr>
        <w:t>Основные подходы к изучению национальной языковой картины 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EB8557" w14:textId="77777777" w:rsidR="002F0571" w:rsidRPr="002F0571" w:rsidRDefault="002F0571" w:rsidP="002F057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0571">
        <w:rPr>
          <w:rFonts w:ascii="Times New Roman" w:hAnsi="Times New Roman" w:cs="Times New Roman"/>
          <w:sz w:val="24"/>
          <w:szCs w:val="24"/>
        </w:rPr>
        <w:t>Понятие «менталитет» и его интерпретация в справочной литературе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674B60" w14:textId="77777777" w:rsidR="002F0571" w:rsidRDefault="00F8263D" w:rsidP="000441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ПРЕЗЕНТАЦИЙ:</w:t>
      </w:r>
    </w:p>
    <w:p w14:paraId="71C36382" w14:textId="77777777" w:rsidR="00F8263D" w:rsidRPr="00732AE1" w:rsidRDefault="00D41BCB" w:rsidP="00732AE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2AE1">
        <w:rPr>
          <w:rFonts w:ascii="Times New Roman" w:hAnsi="Times New Roman" w:cs="Times New Roman"/>
          <w:sz w:val="24"/>
          <w:szCs w:val="24"/>
        </w:rPr>
        <w:t>Концепт как объект исследования в современной лингвистике</w:t>
      </w:r>
      <w:r w:rsidR="00732AE1" w:rsidRPr="00732AE1">
        <w:rPr>
          <w:rFonts w:ascii="Times New Roman" w:hAnsi="Times New Roman" w:cs="Times New Roman"/>
          <w:sz w:val="24"/>
          <w:szCs w:val="24"/>
        </w:rPr>
        <w:t>.</w:t>
      </w:r>
    </w:p>
    <w:p w14:paraId="6FCD76EC" w14:textId="77777777" w:rsidR="00D41BCB" w:rsidRPr="00732AE1" w:rsidRDefault="00D41BCB" w:rsidP="00732AE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2AE1">
        <w:rPr>
          <w:rFonts w:ascii="Times New Roman" w:hAnsi="Times New Roman" w:cs="Times New Roman"/>
          <w:sz w:val="24"/>
          <w:szCs w:val="24"/>
        </w:rPr>
        <w:t>Оппозиция «свой-чужой» как объект лингвокультурологического исследования</w:t>
      </w:r>
      <w:r w:rsidR="00732AE1" w:rsidRPr="00732AE1">
        <w:rPr>
          <w:rFonts w:ascii="Times New Roman" w:hAnsi="Times New Roman" w:cs="Times New Roman"/>
          <w:sz w:val="24"/>
          <w:szCs w:val="24"/>
        </w:rPr>
        <w:t>.</w:t>
      </w:r>
    </w:p>
    <w:p w14:paraId="38582FF3" w14:textId="77777777" w:rsidR="00D41BCB" w:rsidRPr="00732AE1" w:rsidRDefault="00D41BCB" w:rsidP="00732AE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2AE1">
        <w:rPr>
          <w:rFonts w:ascii="Times New Roman" w:hAnsi="Times New Roman" w:cs="Times New Roman"/>
          <w:sz w:val="24"/>
          <w:szCs w:val="24"/>
        </w:rPr>
        <w:t>Медийное дискурсивное пространство как источник информации и коммуникационная среда</w:t>
      </w:r>
      <w:r w:rsidR="00732AE1" w:rsidRPr="00732AE1">
        <w:rPr>
          <w:rFonts w:ascii="Times New Roman" w:hAnsi="Times New Roman" w:cs="Times New Roman"/>
          <w:sz w:val="24"/>
          <w:szCs w:val="24"/>
        </w:rPr>
        <w:t>.</w:t>
      </w:r>
    </w:p>
    <w:p w14:paraId="2A344CA1" w14:textId="77777777" w:rsidR="00D41BCB" w:rsidRPr="00732AE1" w:rsidRDefault="00D41BCB" w:rsidP="00732AE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2AE1">
        <w:rPr>
          <w:rFonts w:ascii="Times New Roman" w:hAnsi="Times New Roman" w:cs="Times New Roman"/>
          <w:sz w:val="24"/>
          <w:szCs w:val="24"/>
        </w:rPr>
        <w:t>Роль и место концепта “</w:t>
      </w:r>
      <w:r w:rsidRPr="00732AE1">
        <w:rPr>
          <w:rFonts w:ascii="Times New Roman" w:hAnsi="Times New Roman" w:cs="Times New Roman"/>
          <w:sz w:val="24"/>
          <w:szCs w:val="24"/>
          <w:lang w:val="en-US"/>
        </w:rPr>
        <w:t>insularity</w:t>
      </w:r>
      <w:r w:rsidRPr="00732AE1">
        <w:rPr>
          <w:rFonts w:ascii="Times New Roman" w:hAnsi="Times New Roman" w:cs="Times New Roman"/>
          <w:sz w:val="24"/>
          <w:szCs w:val="24"/>
        </w:rPr>
        <w:t>” в языковой и понятийной картинах мира британцев</w:t>
      </w:r>
      <w:r w:rsidR="00732AE1" w:rsidRPr="00732AE1">
        <w:rPr>
          <w:rFonts w:ascii="Times New Roman" w:hAnsi="Times New Roman" w:cs="Times New Roman"/>
          <w:sz w:val="24"/>
          <w:szCs w:val="24"/>
        </w:rPr>
        <w:t>.</w:t>
      </w:r>
    </w:p>
    <w:p w14:paraId="336C7DAD" w14:textId="77777777" w:rsidR="00D41BCB" w:rsidRDefault="00D41BCB" w:rsidP="00732AE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32AE1">
        <w:rPr>
          <w:rFonts w:ascii="Times New Roman" w:hAnsi="Times New Roman" w:cs="Times New Roman"/>
          <w:sz w:val="24"/>
          <w:szCs w:val="24"/>
        </w:rPr>
        <w:t>Прилагательное “</w:t>
      </w:r>
      <w:r w:rsidRPr="00732AE1">
        <w:rPr>
          <w:rFonts w:ascii="Times New Roman" w:hAnsi="Times New Roman" w:cs="Times New Roman"/>
          <w:sz w:val="24"/>
          <w:szCs w:val="24"/>
          <w:lang w:val="en-US"/>
        </w:rPr>
        <w:t>insular</w:t>
      </w:r>
      <w:r w:rsidRPr="00732AE1">
        <w:rPr>
          <w:rFonts w:ascii="Times New Roman" w:hAnsi="Times New Roman" w:cs="Times New Roman"/>
          <w:sz w:val="24"/>
          <w:szCs w:val="24"/>
        </w:rPr>
        <w:t>” в системе</w:t>
      </w:r>
      <w:r w:rsidR="00732AE1" w:rsidRPr="00732AE1">
        <w:rPr>
          <w:rFonts w:ascii="Times New Roman" w:hAnsi="Times New Roman" w:cs="Times New Roman"/>
          <w:sz w:val="24"/>
          <w:szCs w:val="24"/>
        </w:rPr>
        <w:t xml:space="preserve"> языковой репрезентации концепта “</w:t>
      </w:r>
      <w:r w:rsidR="00732AE1" w:rsidRPr="00732AE1">
        <w:rPr>
          <w:rFonts w:ascii="Times New Roman" w:hAnsi="Times New Roman" w:cs="Times New Roman"/>
          <w:sz w:val="24"/>
          <w:szCs w:val="24"/>
          <w:lang w:val="en-US"/>
        </w:rPr>
        <w:t>insularity</w:t>
      </w:r>
      <w:r w:rsidR="00732AE1" w:rsidRPr="00732AE1">
        <w:rPr>
          <w:rFonts w:ascii="Times New Roman" w:hAnsi="Times New Roman" w:cs="Times New Roman"/>
          <w:sz w:val="24"/>
          <w:szCs w:val="24"/>
        </w:rPr>
        <w:t>”.</w:t>
      </w:r>
    </w:p>
    <w:p w14:paraId="641E30BC" w14:textId="77777777" w:rsidR="00A40A5C" w:rsidRPr="00732AE1" w:rsidRDefault="00A40A5C" w:rsidP="00732AE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Britishness VS Englishness</w:t>
      </w:r>
    </w:p>
    <w:p w14:paraId="754082CC" w14:textId="77777777" w:rsidR="00D41FF7" w:rsidRDefault="00D41FF7" w:rsidP="002D0364">
      <w:pPr>
        <w:rPr>
          <w:rFonts w:ascii="Times New Roman" w:hAnsi="Times New Roman" w:cs="Times New Roman"/>
          <w:b/>
          <w:sz w:val="24"/>
          <w:szCs w:val="24"/>
        </w:rPr>
      </w:pPr>
      <w:r w:rsidRPr="00D41FF7">
        <w:rPr>
          <w:rFonts w:ascii="Times New Roman" w:hAnsi="Times New Roman" w:cs="Times New Roman"/>
          <w:b/>
          <w:sz w:val="24"/>
          <w:szCs w:val="24"/>
        </w:rPr>
        <w:lastRenderedPageBreak/>
        <w:t>ТИПОВЫЕ ВОПРОСЫ ДЛЯ ПРОВЕДЕНИЯ ПЛАНОВОГО ОПРОСА:</w:t>
      </w:r>
    </w:p>
    <w:p w14:paraId="46E6B888" w14:textId="77777777" w:rsidR="00D41FF7" w:rsidRPr="00D41FF7" w:rsidRDefault="00D41FF7" w:rsidP="00D41FF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1FF7">
        <w:rPr>
          <w:rFonts w:ascii="Times New Roman" w:hAnsi="Times New Roman" w:cs="Times New Roman"/>
          <w:sz w:val="24"/>
          <w:szCs w:val="24"/>
        </w:rPr>
        <w:t>Перечислите основные этапы становления когнитивной лингви</w:t>
      </w:r>
      <w:r w:rsidR="00461376">
        <w:rPr>
          <w:rFonts w:ascii="Times New Roman" w:hAnsi="Times New Roman" w:cs="Times New Roman"/>
          <w:sz w:val="24"/>
          <w:szCs w:val="24"/>
        </w:rPr>
        <w:t>стики как самостоятельной науки.</w:t>
      </w:r>
    </w:p>
    <w:p w14:paraId="1C420CF4" w14:textId="77777777" w:rsidR="00D41FF7" w:rsidRPr="00D41FF7" w:rsidRDefault="00D41FF7" w:rsidP="00D41FF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1FF7">
        <w:rPr>
          <w:rFonts w:ascii="Times New Roman" w:hAnsi="Times New Roman" w:cs="Times New Roman"/>
          <w:sz w:val="24"/>
          <w:szCs w:val="24"/>
        </w:rPr>
        <w:t>Назовите основные по</w:t>
      </w:r>
      <w:r w:rsidR="00461376">
        <w:rPr>
          <w:rFonts w:ascii="Times New Roman" w:hAnsi="Times New Roman" w:cs="Times New Roman"/>
          <w:sz w:val="24"/>
          <w:szCs w:val="24"/>
        </w:rPr>
        <w:t>ложения когнитивной лингвистики.</w:t>
      </w:r>
    </w:p>
    <w:p w14:paraId="2CF7B46C" w14:textId="77777777" w:rsidR="00D41FF7" w:rsidRPr="00D41FF7" w:rsidRDefault="00D41FF7" w:rsidP="00D41FF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1FF7">
        <w:rPr>
          <w:rFonts w:ascii="Times New Roman" w:hAnsi="Times New Roman" w:cs="Times New Roman"/>
          <w:sz w:val="24"/>
          <w:szCs w:val="24"/>
        </w:rPr>
        <w:t>Какие существую</w:t>
      </w:r>
      <w:r w:rsidR="00461376">
        <w:rPr>
          <w:rFonts w:ascii="Times New Roman" w:hAnsi="Times New Roman" w:cs="Times New Roman"/>
          <w:sz w:val="24"/>
          <w:szCs w:val="24"/>
        </w:rPr>
        <w:t>т</w:t>
      </w:r>
      <w:r w:rsidRPr="00D41FF7">
        <w:rPr>
          <w:rFonts w:ascii="Times New Roman" w:hAnsi="Times New Roman" w:cs="Times New Roman"/>
          <w:sz w:val="24"/>
          <w:szCs w:val="24"/>
        </w:rPr>
        <w:t xml:space="preserve"> трактовки понятия «концепт»?</w:t>
      </w:r>
    </w:p>
    <w:p w14:paraId="35D16D86" w14:textId="77777777" w:rsidR="00D41FF7" w:rsidRPr="00D41FF7" w:rsidRDefault="00D41FF7" w:rsidP="00D41FF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1FF7">
        <w:rPr>
          <w:rFonts w:ascii="Times New Roman" w:hAnsi="Times New Roman" w:cs="Times New Roman"/>
          <w:sz w:val="24"/>
          <w:szCs w:val="24"/>
        </w:rPr>
        <w:t>Назовите основные подходы к исследованию концептов в о</w:t>
      </w:r>
      <w:r w:rsidR="00461376">
        <w:rPr>
          <w:rFonts w:ascii="Times New Roman" w:hAnsi="Times New Roman" w:cs="Times New Roman"/>
          <w:sz w:val="24"/>
          <w:szCs w:val="24"/>
        </w:rPr>
        <w:t>течественной и зарубежной науке.</w:t>
      </w:r>
    </w:p>
    <w:p w14:paraId="3E6382CC" w14:textId="77777777" w:rsidR="00D41FF7" w:rsidRPr="00D41FF7" w:rsidRDefault="00D41FF7" w:rsidP="00D41FF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1FF7">
        <w:rPr>
          <w:rFonts w:ascii="Times New Roman" w:hAnsi="Times New Roman" w:cs="Times New Roman"/>
          <w:sz w:val="24"/>
          <w:szCs w:val="24"/>
        </w:rPr>
        <w:t>Какой структурой обладает концепт?</w:t>
      </w:r>
    </w:p>
    <w:p w14:paraId="0A9DB324" w14:textId="77777777" w:rsidR="00D41FF7" w:rsidRPr="00D41FF7" w:rsidRDefault="00D41FF7" w:rsidP="00D41FF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1FF7">
        <w:rPr>
          <w:rFonts w:ascii="Times New Roman" w:hAnsi="Times New Roman" w:cs="Times New Roman"/>
          <w:sz w:val="24"/>
          <w:szCs w:val="24"/>
        </w:rPr>
        <w:t>Дайте оп</w:t>
      </w:r>
      <w:r w:rsidR="00461376">
        <w:rPr>
          <w:rFonts w:ascii="Times New Roman" w:hAnsi="Times New Roman" w:cs="Times New Roman"/>
          <w:sz w:val="24"/>
          <w:szCs w:val="24"/>
        </w:rPr>
        <w:t>ределение языковой картины мира.</w:t>
      </w:r>
    </w:p>
    <w:p w14:paraId="5EEE1630" w14:textId="77777777" w:rsidR="00D41FF7" w:rsidRPr="00D41FF7" w:rsidRDefault="00D41FF7" w:rsidP="00D41FF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1FF7">
        <w:rPr>
          <w:rFonts w:ascii="Times New Roman" w:hAnsi="Times New Roman" w:cs="Times New Roman"/>
          <w:sz w:val="24"/>
          <w:szCs w:val="24"/>
        </w:rPr>
        <w:t>В чем заключается сущность концептуальной картины мира?</w:t>
      </w:r>
    </w:p>
    <w:p w14:paraId="6ED60C6C" w14:textId="77777777" w:rsidR="00D41FF7" w:rsidRPr="00D41FF7" w:rsidRDefault="00D41FF7" w:rsidP="00D41FF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1FF7">
        <w:rPr>
          <w:rFonts w:ascii="Times New Roman" w:hAnsi="Times New Roman" w:cs="Times New Roman"/>
          <w:sz w:val="24"/>
          <w:szCs w:val="24"/>
        </w:rPr>
        <w:t>Почему принято разграничивать языковую и концептуальную картины мира?</w:t>
      </w:r>
    </w:p>
    <w:p w14:paraId="24A77509" w14:textId="77777777" w:rsidR="00D41FF7" w:rsidRPr="00D41FF7" w:rsidRDefault="00D41FF7" w:rsidP="00D41FF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1FF7">
        <w:rPr>
          <w:rFonts w:ascii="Times New Roman" w:hAnsi="Times New Roman" w:cs="Times New Roman"/>
          <w:sz w:val="24"/>
          <w:szCs w:val="24"/>
        </w:rPr>
        <w:t>Какую роль географическое положение Великобритании сыграло в формировании менталитета британцев?</w:t>
      </w:r>
    </w:p>
    <w:p w14:paraId="4741A007" w14:textId="77777777" w:rsidR="00D41FF7" w:rsidRPr="00D41FF7" w:rsidRDefault="00334173" w:rsidP="0033417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</w:t>
      </w:r>
      <w:r w:rsidRPr="00334173">
        <w:rPr>
          <w:rFonts w:ascii="Times New Roman" w:hAnsi="Times New Roman" w:cs="Times New Roman"/>
          <w:sz w:val="24"/>
          <w:szCs w:val="24"/>
        </w:rPr>
        <w:t>ё</w:t>
      </w:r>
      <w:r w:rsidR="00D41FF7" w:rsidRPr="00D41FF7">
        <w:rPr>
          <w:rFonts w:ascii="Times New Roman" w:hAnsi="Times New Roman" w:cs="Times New Roman"/>
          <w:sz w:val="24"/>
          <w:szCs w:val="24"/>
        </w:rPr>
        <w:t>м заключаются особенности концепта “</w:t>
      </w:r>
      <w:r w:rsidR="00D41FF7" w:rsidRPr="00D41FF7">
        <w:rPr>
          <w:rFonts w:ascii="Times New Roman" w:hAnsi="Times New Roman" w:cs="Times New Roman"/>
          <w:sz w:val="24"/>
          <w:szCs w:val="24"/>
          <w:lang w:val="en-US"/>
        </w:rPr>
        <w:t>insularity</w:t>
      </w:r>
      <w:r w:rsidR="00D41FF7" w:rsidRPr="00D41FF7">
        <w:rPr>
          <w:rFonts w:ascii="Times New Roman" w:hAnsi="Times New Roman" w:cs="Times New Roman"/>
          <w:sz w:val="24"/>
          <w:szCs w:val="24"/>
        </w:rPr>
        <w:t>”?</w:t>
      </w:r>
    </w:p>
    <w:p w14:paraId="3BA50A81" w14:textId="77777777" w:rsidR="00D41FF7" w:rsidRDefault="00AA2860" w:rsidP="002D03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ДЛЯ СЕМИНАРОВ-ПРАКТИКУМОВ:</w:t>
      </w:r>
    </w:p>
    <w:p w14:paraId="4590C829" w14:textId="77777777" w:rsidR="00AA2860" w:rsidRPr="00A40A5C" w:rsidRDefault="009660CF" w:rsidP="00A40A5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0A5C">
        <w:rPr>
          <w:rFonts w:ascii="Times New Roman" w:hAnsi="Times New Roman" w:cs="Times New Roman"/>
          <w:sz w:val="24"/>
          <w:szCs w:val="24"/>
        </w:rPr>
        <w:t>На примере выбранной статьи проведите семантический анализ лексических единиц, являющихся частью языкового выражения концепта “</w:t>
      </w:r>
      <w:r w:rsidRPr="00A40A5C">
        <w:rPr>
          <w:rFonts w:ascii="Times New Roman" w:hAnsi="Times New Roman" w:cs="Times New Roman"/>
          <w:sz w:val="24"/>
          <w:szCs w:val="24"/>
          <w:lang w:val="en-US"/>
        </w:rPr>
        <w:t>insularity</w:t>
      </w:r>
      <w:r w:rsidRPr="00A40A5C">
        <w:rPr>
          <w:rFonts w:ascii="Times New Roman" w:hAnsi="Times New Roman" w:cs="Times New Roman"/>
          <w:sz w:val="24"/>
          <w:szCs w:val="24"/>
        </w:rPr>
        <w:t>” в британском варианте английского языка</w:t>
      </w:r>
      <w:r w:rsidR="00A40A5C" w:rsidRPr="00A40A5C">
        <w:rPr>
          <w:rFonts w:ascii="Times New Roman" w:hAnsi="Times New Roman" w:cs="Times New Roman"/>
          <w:sz w:val="24"/>
          <w:szCs w:val="24"/>
        </w:rPr>
        <w:t>.</w:t>
      </w:r>
    </w:p>
    <w:p w14:paraId="5E5BA9CE" w14:textId="77777777" w:rsidR="00215DF6" w:rsidRPr="00A40A5C" w:rsidRDefault="00215DF6" w:rsidP="00A40A5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0A5C">
        <w:rPr>
          <w:rFonts w:ascii="Times New Roman" w:hAnsi="Times New Roman" w:cs="Times New Roman"/>
          <w:sz w:val="24"/>
          <w:szCs w:val="24"/>
        </w:rPr>
        <w:t>На примере выбранной статьи продемонстрируйте, с какими трудностями может столкнуться переводчик при переводе лексических единиц, являющихся частью языкового выражения концепта “insularity” в британском варианте английского языка. Как можно их преодолеть?</w:t>
      </w:r>
    </w:p>
    <w:p w14:paraId="7D8E26AA" w14:textId="77777777" w:rsidR="00215DF6" w:rsidRPr="00A40A5C" w:rsidRDefault="0034433E" w:rsidP="00A40A5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0A5C">
        <w:rPr>
          <w:rFonts w:ascii="Times New Roman" w:hAnsi="Times New Roman" w:cs="Times New Roman"/>
          <w:sz w:val="24"/>
          <w:szCs w:val="24"/>
        </w:rPr>
        <w:t>На примере выбранного материала (речи политика) проанализируйте отражение концепта “</w:t>
      </w:r>
      <w:r w:rsidRPr="00A40A5C">
        <w:rPr>
          <w:rFonts w:ascii="Times New Roman" w:hAnsi="Times New Roman" w:cs="Times New Roman"/>
          <w:sz w:val="24"/>
          <w:szCs w:val="24"/>
          <w:lang w:val="en-US"/>
        </w:rPr>
        <w:t>insularity</w:t>
      </w:r>
      <w:r w:rsidRPr="00A40A5C">
        <w:rPr>
          <w:rFonts w:ascii="Times New Roman" w:hAnsi="Times New Roman" w:cs="Times New Roman"/>
          <w:sz w:val="24"/>
          <w:szCs w:val="24"/>
        </w:rPr>
        <w:t>” в языковом сознании британцев</w:t>
      </w:r>
      <w:r w:rsidR="00A40A5C" w:rsidRPr="00A40A5C">
        <w:rPr>
          <w:rFonts w:ascii="Times New Roman" w:hAnsi="Times New Roman" w:cs="Times New Roman"/>
          <w:sz w:val="24"/>
          <w:szCs w:val="24"/>
        </w:rPr>
        <w:t>.</w:t>
      </w:r>
    </w:p>
    <w:p w14:paraId="516E3800" w14:textId="77777777" w:rsidR="00A40A5C" w:rsidRDefault="00A40A5C" w:rsidP="00A40A5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0A5C">
        <w:rPr>
          <w:rFonts w:ascii="Times New Roman" w:hAnsi="Times New Roman" w:cs="Times New Roman"/>
          <w:sz w:val="24"/>
          <w:szCs w:val="24"/>
        </w:rPr>
        <w:t>На примере выбранного произведения проанализируйте способы вербальной репрезентации концепта “</w:t>
      </w:r>
      <w:r w:rsidRPr="00A40A5C">
        <w:rPr>
          <w:rFonts w:ascii="Times New Roman" w:hAnsi="Times New Roman" w:cs="Times New Roman"/>
          <w:sz w:val="24"/>
          <w:szCs w:val="24"/>
          <w:lang w:val="en-US"/>
        </w:rPr>
        <w:t>insularity</w:t>
      </w:r>
      <w:r w:rsidRPr="00A40A5C">
        <w:rPr>
          <w:rFonts w:ascii="Times New Roman" w:hAnsi="Times New Roman" w:cs="Times New Roman"/>
          <w:sz w:val="24"/>
          <w:szCs w:val="24"/>
        </w:rPr>
        <w:t>” в художественной литературе.</w:t>
      </w:r>
    </w:p>
    <w:p w14:paraId="0C6735BD" w14:textId="77777777" w:rsidR="00334173" w:rsidRPr="00461376" w:rsidRDefault="00905053" w:rsidP="0046137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Используя авторитетные словарные источники, проанализируйте дефиниции лексических единиц </w:t>
      </w:r>
      <w:r w:rsidRPr="0090505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insularity</w:t>
      </w:r>
      <w:r w:rsidRPr="00905053">
        <w:rPr>
          <w:rFonts w:ascii="Times New Roman" w:hAnsi="Times New Roman" w:cs="Times New Roman"/>
          <w:sz w:val="24"/>
          <w:szCs w:val="24"/>
        </w:rPr>
        <w:t>”/ “</w:t>
      </w:r>
      <w:r>
        <w:rPr>
          <w:rFonts w:ascii="Times New Roman" w:hAnsi="Times New Roman" w:cs="Times New Roman"/>
          <w:sz w:val="24"/>
          <w:szCs w:val="24"/>
          <w:lang w:val="en-US"/>
        </w:rPr>
        <w:t>insular</w:t>
      </w:r>
      <w:r w:rsidRPr="00905053">
        <w:rPr>
          <w:rFonts w:ascii="Times New Roman" w:hAnsi="Times New Roman" w:cs="Times New Roman"/>
          <w:sz w:val="24"/>
          <w:szCs w:val="24"/>
        </w:rPr>
        <w:t>”</w:t>
      </w:r>
      <w:r w:rsidR="004613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каких словарных изданиях данные слова представлены с пометами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disapproving</w:t>
      </w:r>
      <w:r w:rsidRPr="00905053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derogatory</w:t>
      </w:r>
      <w:r>
        <w:rPr>
          <w:rFonts w:ascii="Times New Roman" w:hAnsi="Times New Roman" w:cs="Times New Roman"/>
          <w:sz w:val="24"/>
          <w:szCs w:val="24"/>
        </w:rPr>
        <w:t>? Какие лексические единицы даны в качестве синонимов?</w:t>
      </w:r>
    </w:p>
    <w:p w14:paraId="6E85500D" w14:textId="4D12763E" w:rsidR="00334173" w:rsidRPr="00BA4C6F" w:rsidRDefault="00334173" w:rsidP="00BA4C6F">
      <w:pPr>
        <w:pStyle w:val="a4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A4C6F">
        <w:rPr>
          <w:rFonts w:ascii="Times New Roman" w:hAnsi="Times New Roman" w:cs="Times New Roman"/>
          <w:b/>
          <w:sz w:val="24"/>
          <w:szCs w:val="24"/>
        </w:rPr>
        <w:t>Типовые контрольные задания или иные материалы для проведения промежуточной аттестации.</w:t>
      </w:r>
    </w:p>
    <w:p w14:paraId="0B5CEC00" w14:textId="77777777" w:rsidR="00334173" w:rsidRPr="00334173" w:rsidRDefault="00334173" w:rsidP="003341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ВОПРОСОВ К ЗАЧЕТУ:</w:t>
      </w:r>
    </w:p>
    <w:p w14:paraId="06D6776C" w14:textId="77777777" w:rsidR="0034433E" w:rsidRPr="007F5938" w:rsidRDefault="004609E3" w:rsidP="007F593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F5938">
        <w:rPr>
          <w:rFonts w:ascii="Times New Roman" w:hAnsi="Times New Roman" w:cs="Times New Roman"/>
          <w:sz w:val="24"/>
          <w:szCs w:val="24"/>
        </w:rPr>
        <w:t>Когнитивная лингвистика: история становления науки и ее основные положения.</w:t>
      </w:r>
    </w:p>
    <w:p w14:paraId="6CB01F48" w14:textId="77777777" w:rsidR="004609E3" w:rsidRPr="007F5938" w:rsidRDefault="004609E3" w:rsidP="007F593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F5938">
        <w:rPr>
          <w:rFonts w:ascii="Times New Roman" w:hAnsi="Times New Roman" w:cs="Times New Roman"/>
          <w:sz w:val="24"/>
          <w:szCs w:val="24"/>
        </w:rPr>
        <w:t xml:space="preserve">Концепт как базовый термин когнитивной лингвистики. </w:t>
      </w:r>
      <w:r w:rsidR="00CA3BA0" w:rsidRPr="007F5938">
        <w:rPr>
          <w:rFonts w:ascii="Times New Roman" w:hAnsi="Times New Roman" w:cs="Times New Roman"/>
          <w:sz w:val="24"/>
          <w:szCs w:val="24"/>
        </w:rPr>
        <w:t>Вариативность трактовок понятия «концепт»</w:t>
      </w:r>
      <w:r w:rsidR="000E108D" w:rsidRPr="007F5938">
        <w:rPr>
          <w:rFonts w:ascii="Times New Roman" w:hAnsi="Times New Roman" w:cs="Times New Roman"/>
          <w:sz w:val="24"/>
          <w:szCs w:val="24"/>
        </w:rPr>
        <w:t>.</w:t>
      </w:r>
    </w:p>
    <w:p w14:paraId="3BACFE13" w14:textId="77777777" w:rsidR="000E108D" w:rsidRPr="007F5938" w:rsidRDefault="000E108D" w:rsidP="007F593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F5938">
        <w:rPr>
          <w:rFonts w:ascii="Times New Roman" w:hAnsi="Times New Roman" w:cs="Times New Roman"/>
          <w:sz w:val="24"/>
          <w:szCs w:val="24"/>
        </w:rPr>
        <w:t>Различные подходы к исследованию и описанию концептов в отечественной и зарубежной науке. Структура концепта.</w:t>
      </w:r>
    </w:p>
    <w:p w14:paraId="769BEE8C" w14:textId="77777777" w:rsidR="000E108D" w:rsidRPr="007F5938" w:rsidRDefault="000E108D" w:rsidP="007F593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F5938">
        <w:rPr>
          <w:rFonts w:ascii="Times New Roman" w:hAnsi="Times New Roman" w:cs="Times New Roman"/>
          <w:sz w:val="24"/>
          <w:szCs w:val="24"/>
        </w:rPr>
        <w:t>Языковая картина мира и методология её исследования.</w:t>
      </w:r>
    </w:p>
    <w:p w14:paraId="571B7448" w14:textId="77777777" w:rsidR="000E108D" w:rsidRPr="007F5938" w:rsidRDefault="000E108D" w:rsidP="007F593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F5938">
        <w:rPr>
          <w:rFonts w:ascii="Times New Roman" w:hAnsi="Times New Roman" w:cs="Times New Roman"/>
          <w:sz w:val="24"/>
          <w:szCs w:val="24"/>
        </w:rPr>
        <w:t>Концептуальная картина мира и теоретические основы её изучения.</w:t>
      </w:r>
    </w:p>
    <w:p w14:paraId="5348DF13" w14:textId="77777777" w:rsidR="000E108D" w:rsidRPr="007F5938" w:rsidRDefault="000E108D" w:rsidP="007F593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F5938">
        <w:rPr>
          <w:rFonts w:ascii="Times New Roman" w:hAnsi="Times New Roman" w:cs="Times New Roman"/>
          <w:sz w:val="24"/>
          <w:szCs w:val="24"/>
        </w:rPr>
        <w:t>Национальная языковая картина мира. Методология изучения национальной языковой картины мира применительно к текстам СМИ.</w:t>
      </w:r>
    </w:p>
    <w:p w14:paraId="2DA2AB7A" w14:textId="77777777" w:rsidR="000E108D" w:rsidRPr="007F5938" w:rsidRDefault="000E108D" w:rsidP="007F593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F5938">
        <w:rPr>
          <w:rFonts w:ascii="Times New Roman" w:hAnsi="Times New Roman" w:cs="Times New Roman"/>
          <w:sz w:val="24"/>
          <w:szCs w:val="24"/>
        </w:rPr>
        <w:t>Национальная языковая картина мира. Методология изучения национальной языковой картины мира применительно к текстам художественной литературы.</w:t>
      </w:r>
    </w:p>
    <w:p w14:paraId="54993D69" w14:textId="77777777" w:rsidR="000E108D" w:rsidRPr="007F5938" w:rsidRDefault="000E108D" w:rsidP="007F593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F5938">
        <w:rPr>
          <w:rFonts w:ascii="Times New Roman" w:hAnsi="Times New Roman" w:cs="Times New Roman"/>
          <w:sz w:val="24"/>
          <w:szCs w:val="24"/>
          <w:lang w:val="en-US"/>
        </w:rPr>
        <w:t>Britishness VS Englishness</w:t>
      </w:r>
      <w:r w:rsidR="007F5938" w:rsidRPr="007F5938">
        <w:rPr>
          <w:rFonts w:ascii="Times New Roman" w:hAnsi="Times New Roman" w:cs="Times New Roman"/>
          <w:sz w:val="24"/>
          <w:szCs w:val="24"/>
        </w:rPr>
        <w:t>.</w:t>
      </w:r>
    </w:p>
    <w:p w14:paraId="15D5DA09" w14:textId="77777777" w:rsidR="000E108D" w:rsidRDefault="007F5938" w:rsidP="002D036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F5938">
        <w:rPr>
          <w:rFonts w:ascii="Times New Roman" w:hAnsi="Times New Roman" w:cs="Times New Roman"/>
          <w:sz w:val="24"/>
          <w:szCs w:val="24"/>
        </w:rPr>
        <w:t>Формирование концепта “</w:t>
      </w:r>
      <w:r w:rsidRPr="007F5938">
        <w:rPr>
          <w:rFonts w:ascii="Times New Roman" w:hAnsi="Times New Roman" w:cs="Times New Roman"/>
          <w:sz w:val="24"/>
          <w:szCs w:val="24"/>
          <w:lang w:val="en-US"/>
        </w:rPr>
        <w:t>insularity</w:t>
      </w:r>
      <w:r w:rsidRPr="007F5938">
        <w:rPr>
          <w:rFonts w:ascii="Times New Roman" w:hAnsi="Times New Roman" w:cs="Times New Roman"/>
          <w:sz w:val="24"/>
          <w:szCs w:val="24"/>
        </w:rPr>
        <w:t>” и его особенности.</w:t>
      </w:r>
    </w:p>
    <w:p w14:paraId="481A4C88" w14:textId="77777777" w:rsidR="007F5938" w:rsidRPr="00CF522B" w:rsidRDefault="007F5938" w:rsidP="007F593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языковой репрезентации концепта </w:t>
      </w:r>
      <w:r w:rsidRPr="007F593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insularity</w:t>
      </w:r>
      <w:r w:rsidRPr="007F5938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в британском варианте английского языка.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1342"/>
        <w:gridCol w:w="1873"/>
        <w:gridCol w:w="2195"/>
        <w:gridCol w:w="1968"/>
      </w:tblGrid>
      <w:tr w:rsidR="007F5938" w14:paraId="20DFEFB9" w14:textId="77777777" w:rsidTr="006A1757">
        <w:tc>
          <w:tcPr>
            <w:tcW w:w="9345" w:type="dxa"/>
            <w:gridSpan w:val="5"/>
          </w:tcPr>
          <w:p w14:paraId="33F6DF43" w14:textId="77777777" w:rsidR="007F5938" w:rsidRPr="007F5938" w:rsidRDefault="007F5938" w:rsidP="007F5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ШКАЛА И КРИТЕРИИ ОЦЕНИВАНИЯ результатов обучения (РО) по дисциплине (модулю)</w:t>
            </w:r>
          </w:p>
        </w:tc>
      </w:tr>
      <w:tr w:rsidR="005A10E1" w14:paraId="120E669E" w14:textId="77777777" w:rsidTr="00912500">
        <w:trPr>
          <w:trHeight w:val="671"/>
        </w:trPr>
        <w:tc>
          <w:tcPr>
            <w:tcW w:w="2037" w:type="dxa"/>
            <w:vMerge w:val="restart"/>
          </w:tcPr>
          <w:p w14:paraId="49FC52A4" w14:textId="77777777" w:rsidR="005A10E1" w:rsidRDefault="005A10E1" w:rsidP="007F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и соответствующие виды оценочных средств</w:t>
            </w:r>
          </w:p>
        </w:tc>
        <w:tc>
          <w:tcPr>
            <w:tcW w:w="7308" w:type="dxa"/>
            <w:gridSpan w:val="4"/>
          </w:tcPr>
          <w:p w14:paraId="6FFB2D86" w14:textId="77777777" w:rsidR="005A10E1" w:rsidRDefault="005A10E1" w:rsidP="005A1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5A10E1" w14:paraId="44DD1A25" w14:textId="77777777" w:rsidTr="0017112C">
        <w:trPr>
          <w:trHeight w:val="671"/>
        </w:trPr>
        <w:tc>
          <w:tcPr>
            <w:tcW w:w="2037" w:type="dxa"/>
            <w:vMerge/>
          </w:tcPr>
          <w:p w14:paraId="4D837578" w14:textId="77777777" w:rsidR="005A10E1" w:rsidRDefault="005A10E1" w:rsidP="007F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473E4DAB" w14:textId="77777777" w:rsidR="005A10E1" w:rsidRDefault="005A10E1" w:rsidP="007F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7" w:type="dxa"/>
          </w:tcPr>
          <w:p w14:paraId="3C366121" w14:textId="77777777" w:rsidR="005A10E1" w:rsidRDefault="005A10E1" w:rsidP="007F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7" w:type="dxa"/>
          </w:tcPr>
          <w:p w14:paraId="0D38F7D2" w14:textId="77777777" w:rsidR="005A10E1" w:rsidRDefault="005A10E1" w:rsidP="007F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7" w:type="dxa"/>
          </w:tcPr>
          <w:p w14:paraId="5D87FC0B" w14:textId="77777777" w:rsidR="005A10E1" w:rsidRDefault="005A10E1" w:rsidP="007F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10E1" w14:paraId="01B06DA6" w14:textId="77777777" w:rsidTr="005A10E1">
        <w:tc>
          <w:tcPr>
            <w:tcW w:w="2037" w:type="dxa"/>
          </w:tcPr>
          <w:p w14:paraId="7140E9B6" w14:textId="77777777" w:rsidR="007F5938" w:rsidRPr="005A10E1" w:rsidRDefault="005A10E1" w:rsidP="007F59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(виды оценочных средств: устные и письменные опросы)</w:t>
            </w:r>
          </w:p>
        </w:tc>
        <w:tc>
          <w:tcPr>
            <w:tcW w:w="1827" w:type="dxa"/>
          </w:tcPr>
          <w:p w14:paraId="6252D703" w14:textId="77777777" w:rsidR="007F5938" w:rsidRDefault="005A10E1" w:rsidP="007F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знаний - незачет</w:t>
            </w:r>
          </w:p>
        </w:tc>
        <w:tc>
          <w:tcPr>
            <w:tcW w:w="1827" w:type="dxa"/>
          </w:tcPr>
          <w:p w14:paraId="1F0F7D83" w14:textId="77777777" w:rsidR="007F5938" w:rsidRDefault="005A10E1" w:rsidP="007F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Фрагментарные знания </w:t>
            </w:r>
            <w:r w:rsidRPr="005A10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зачет</w:t>
            </w:r>
          </w:p>
        </w:tc>
        <w:tc>
          <w:tcPr>
            <w:tcW w:w="1827" w:type="dxa"/>
          </w:tcPr>
          <w:p w14:paraId="304EC1E3" w14:textId="77777777" w:rsidR="007F5938" w:rsidRDefault="005A10E1" w:rsidP="007F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Общие, но не структурированные знания </w:t>
            </w:r>
            <w:r w:rsidRPr="005A10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зачет</w:t>
            </w:r>
          </w:p>
        </w:tc>
        <w:tc>
          <w:tcPr>
            <w:tcW w:w="1827" w:type="dxa"/>
          </w:tcPr>
          <w:p w14:paraId="5870FD40" w14:textId="77777777" w:rsidR="007F5938" w:rsidRDefault="005A10E1" w:rsidP="007F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Сформированные систематические знания </w:t>
            </w:r>
            <w:r w:rsidRPr="005A10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зачет</w:t>
            </w:r>
          </w:p>
        </w:tc>
      </w:tr>
      <w:tr w:rsidR="005A10E1" w14:paraId="31DD9B0E" w14:textId="77777777" w:rsidTr="005A10E1">
        <w:tc>
          <w:tcPr>
            <w:tcW w:w="2037" w:type="dxa"/>
          </w:tcPr>
          <w:p w14:paraId="686B3445" w14:textId="77777777" w:rsidR="007F5938" w:rsidRPr="005A10E1" w:rsidRDefault="005A10E1" w:rsidP="007F59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(виды оценочных средств: практические контрольные задания)</w:t>
            </w:r>
          </w:p>
        </w:tc>
        <w:tc>
          <w:tcPr>
            <w:tcW w:w="1827" w:type="dxa"/>
          </w:tcPr>
          <w:p w14:paraId="73C13965" w14:textId="77777777" w:rsidR="007F5938" w:rsidRDefault="005A10E1" w:rsidP="007F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умений - незачет</w:t>
            </w:r>
          </w:p>
        </w:tc>
        <w:tc>
          <w:tcPr>
            <w:tcW w:w="1827" w:type="dxa"/>
          </w:tcPr>
          <w:p w14:paraId="56C3D1F9" w14:textId="77777777" w:rsidR="007F5938" w:rsidRDefault="005A10E1" w:rsidP="007F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0E1">
              <w:rPr>
                <w:rFonts w:ascii="Times New Roman" w:hAnsi="Times New Roman" w:cs="Times New Roman"/>
                <w:sz w:val="24"/>
                <w:szCs w:val="24"/>
              </w:rPr>
              <w:t>В целом успешное, но не систематическое умение – зачет</w:t>
            </w:r>
          </w:p>
        </w:tc>
        <w:tc>
          <w:tcPr>
            <w:tcW w:w="1827" w:type="dxa"/>
          </w:tcPr>
          <w:p w14:paraId="315B2815" w14:textId="77777777" w:rsidR="007F5938" w:rsidRDefault="005A10E1" w:rsidP="007F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0E1">
              <w:rPr>
                <w:rFonts w:ascii="Times New Roman" w:hAnsi="Times New Roman" w:cs="Times New Roman"/>
                <w:sz w:val="24"/>
                <w:szCs w:val="24"/>
              </w:rPr>
              <w:t>В целом успешное, но содержащее отдельные пробелы умение (допускает неточнос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непринципиального характера)</w:t>
            </w:r>
            <w:r>
              <w:t xml:space="preserve"> </w:t>
            </w:r>
            <w:r w:rsidRPr="005A10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</w:t>
            </w:r>
            <w:r w:rsidRPr="005A10E1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</w:p>
        </w:tc>
        <w:tc>
          <w:tcPr>
            <w:tcW w:w="1827" w:type="dxa"/>
          </w:tcPr>
          <w:p w14:paraId="111D7351" w14:textId="77777777" w:rsidR="007F5938" w:rsidRDefault="005A10E1" w:rsidP="007F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0E1">
              <w:rPr>
                <w:rFonts w:ascii="Times New Roman" w:hAnsi="Times New Roman" w:cs="Times New Roman"/>
                <w:sz w:val="24"/>
                <w:szCs w:val="24"/>
              </w:rPr>
              <w:t>Успешное и систематическое умение – зачет</w:t>
            </w:r>
          </w:p>
        </w:tc>
      </w:tr>
      <w:tr w:rsidR="005A10E1" w14:paraId="72B47DCD" w14:textId="77777777" w:rsidTr="005A10E1">
        <w:tc>
          <w:tcPr>
            <w:tcW w:w="2037" w:type="dxa"/>
          </w:tcPr>
          <w:p w14:paraId="1D923D82" w14:textId="77777777" w:rsidR="007F5938" w:rsidRPr="00AB5B61" w:rsidRDefault="00AB5B61" w:rsidP="007F59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(виды оценочных средств: выполнение задания на семантический анализ лексических единиц)</w:t>
            </w:r>
          </w:p>
        </w:tc>
        <w:tc>
          <w:tcPr>
            <w:tcW w:w="1827" w:type="dxa"/>
          </w:tcPr>
          <w:p w14:paraId="0E4E5A67" w14:textId="77777777" w:rsidR="007F5938" w:rsidRDefault="00AB5B61" w:rsidP="007F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61">
              <w:rPr>
                <w:rFonts w:ascii="Times New Roman" w:hAnsi="Times New Roman" w:cs="Times New Roman"/>
                <w:sz w:val="24"/>
                <w:szCs w:val="24"/>
              </w:rPr>
              <w:t>Отсутств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навыков (владений, опыта) – н</w:t>
            </w:r>
            <w:r w:rsidRPr="00AB5B61">
              <w:rPr>
                <w:rFonts w:ascii="Times New Roman" w:hAnsi="Times New Roman" w:cs="Times New Roman"/>
                <w:sz w:val="24"/>
                <w:szCs w:val="24"/>
              </w:rPr>
              <w:t>езачет</w:t>
            </w:r>
          </w:p>
        </w:tc>
        <w:tc>
          <w:tcPr>
            <w:tcW w:w="1827" w:type="dxa"/>
          </w:tcPr>
          <w:p w14:paraId="6EEEE167" w14:textId="77777777" w:rsidR="007F5938" w:rsidRDefault="00AB5B61" w:rsidP="007F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61">
              <w:rPr>
                <w:rFonts w:ascii="Times New Roman" w:hAnsi="Times New Roman" w:cs="Times New Roman"/>
                <w:sz w:val="24"/>
                <w:szCs w:val="24"/>
              </w:rPr>
              <w:t>Наличие отдельных навыков (наличие фрагментарного опыта) – зачет</w:t>
            </w:r>
          </w:p>
        </w:tc>
        <w:tc>
          <w:tcPr>
            <w:tcW w:w="1827" w:type="dxa"/>
          </w:tcPr>
          <w:p w14:paraId="5D4A3144" w14:textId="77777777" w:rsidR="007F5938" w:rsidRDefault="00AB5B61" w:rsidP="007F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61">
              <w:rPr>
                <w:rFonts w:ascii="Times New Roman" w:hAnsi="Times New Roman" w:cs="Times New Roman"/>
                <w:sz w:val="24"/>
                <w:szCs w:val="24"/>
              </w:rPr>
              <w:t>В целом, сформированные навыки (владения), но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льзуемые не в активной форме – з</w:t>
            </w:r>
            <w:r w:rsidRPr="00AB5B61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</w:p>
        </w:tc>
        <w:tc>
          <w:tcPr>
            <w:tcW w:w="1827" w:type="dxa"/>
          </w:tcPr>
          <w:p w14:paraId="0250D97F" w14:textId="77777777" w:rsidR="007F5938" w:rsidRDefault="00AB5B61" w:rsidP="007F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B61">
              <w:rPr>
                <w:rFonts w:ascii="Times New Roman" w:hAnsi="Times New Roman" w:cs="Times New Roman"/>
                <w:sz w:val="24"/>
                <w:szCs w:val="24"/>
              </w:rPr>
              <w:t>Сформированные навыки (владения),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еняемые при решении задач </w:t>
            </w:r>
            <w:r w:rsidRPr="00AB5B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зачет</w:t>
            </w:r>
          </w:p>
        </w:tc>
      </w:tr>
    </w:tbl>
    <w:p w14:paraId="114B292C" w14:textId="77777777" w:rsidR="007F5938" w:rsidRDefault="007F5938" w:rsidP="007F5938">
      <w:pPr>
        <w:rPr>
          <w:rFonts w:ascii="Times New Roman" w:hAnsi="Times New Roman" w:cs="Times New Roman"/>
          <w:sz w:val="24"/>
          <w:szCs w:val="24"/>
        </w:rPr>
      </w:pPr>
    </w:p>
    <w:p w14:paraId="0B774598" w14:textId="77777777" w:rsidR="00990D7B" w:rsidRDefault="00990D7B" w:rsidP="007F59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8.Ресурсное обеспечение:</w:t>
      </w:r>
    </w:p>
    <w:p w14:paraId="79B58C11" w14:textId="77777777" w:rsidR="00990D7B" w:rsidRDefault="00990D7B" w:rsidP="007F59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основной и дополнительной литературы</w:t>
      </w:r>
    </w:p>
    <w:p w14:paraId="44CB5CB0" w14:textId="77777777" w:rsidR="00990D7B" w:rsidRDefault="00990D7B" w:rsidP="007F59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p w14:paraId="48AFB729" w14:textId="77777777" w:rsidR="00100974" w:rsidRDefault="00100974" w:rsidP="0010097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00974">
        <w:rPr>
          <w:rFonts w:ascii="Times New Roman" w:hAnsi="Times New Roman" w:cs="Times New Roman"/>
          <w:sz w:val="24"/>
          <w:szCs w:val="24"/>
        </w:rPr>
        <w:t>Баранова Л. Л. Концепт “Insularity” и его языковое выражение в британском варианте английского языка // Сборник материалов Четвертого Международного научного семинара "Язык, литература и культура как грани межкультурного общения", посвященного Юбилею Светланы Григорьевны Тер-Минасовой. Прага, Братислава, Будапешт, 8-15 апреля 2018 года. — Издательство Западночешского университета Пльзень (Чехия), 2018. С. 40–44.</w:t>
      </w:r>
    </w:p>
    <w:p w14:paraId="181276F7" w14:textId="77777777" w:rsidR="00CF522B" w:rsidRPr="00CF522B" w:rsidRDefault="00CF522B" w:rsidP="00CF522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F522B">
        <w:rPr>
          <w:rFonts w:ascii="Times New Roman" w:hAnsi="Times New Roman" w:cs="Times New Roman"/>
          <w:sz w:val="24"/>
          <w:szCs w:val="24"/>
        </w:rPr>
        <w:t xml:space="preserve">Вишнякова О.Д. “Britishness”: </w:t>
      </w:r>
      <w:proofErr w:type="spellStart"/>
      <w:r w:rsidRPr="00CF522B">
        <w:rPr>
          <w:rFonts w:ascii="Times New Roman" w:hAnsi="Times New Roman" w:cs="Times New Roman"/>
          <w:sz w:val="24"/>
          <w:szCs w:val="24"/>
        </w:rPr>
        <w:t>концептуализированная</w:t>
      </w:r>
      <w:proofErr w:type="spellEnd"/>
      <w:r w:rsidRPr="00CF522B">
        <w:rPr>
          <w:rFonts w:ascii="Times New Roman" w:hAnsi="Times New Roman" w:cs="Times New Roman"/>
          <w:sz w:val="24"/>
          <w:szCs w:val="24"/>
        </w:rPr>
        <w:t xml:space="preserve"> область и способы вербального выражения // Актуальные проблемы английского языкознания: сб. науч. ст., </w:t>
      </w:r>
      <w:proofErr w:type="spellStart"/>
      <w:r w:rsidRPr="00CF522B">
        <w:rPr>
          <w:rFonts w:ascii="Times New Roman" w:hAnsi="Times New Roman" w:cs="Times New Roman"/>
          <w:sz w:val="24"/>
          <w:szCs w:val="24"/>
        </w:rPr>
        <w:t>посвящ</w:t>
      </w:r>
      <w:proofErr w:type="spellEnd"/>
      <w:r w:rsidRPr="00CF522B">
        <w:rPr>
          <w:rFonts w:ascii="Times New Roman" w:hAnsi="Times New Roman" w:cs="Times New Roman"/>
          <w:sz w:val="24"/>
          <w:szCs w:val="24"/>
        </w:rPr>
        <w:t xml:space="preserve">. юбилею зав. кафедрой английского языкознания филологического факультета МГУ имени М.В. Ломоносова, доктора </w:t>
      </w:r>
      <w:r w:rsidRPr="00CF522B">
        <w:rPr>
          <w:rFonts w:ascii="Times New Roman" w:hAnsi="Times New Roman" w:cs="Times New Roman"/>
          <w:sz w:val="24"/>
          <w:szCs w:val="24"/>
        </w:rPr>
        <w:lastRenderedPageBreak/>
        <w:t xml:space="preserve">филологических наук, профессора Ольги Викторовны Александровой. Москва: МАКС Пресс, 2012.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F522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162-167.</w:t>
      </w:r>
    </w:p>
    <w:p w14:paraId="176A97C2" w14:textId="77777777" w:rsidR="00990D7B" w:rsidRPr="003F564B" w:rsidRDefault="00990D7B" w:rsidP="003F564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564B">
        <w:rPr>
          <w:rFonts w:ascii="Times New Roman" w:hAnsi="Times New Roman" w:cs="Times New Roman"/>
          <w:sz w:val="24"/>
          <w:szCs w:val="24"/>
        </w:rPr>
        <w:t>Карасик В.И., Слышкин Г.Г. Лингв</w:t>
      </w:r>
      <w:r w:rsidR="00306F78" w:rsidRPr="003F564B">
        <w:rPr>
          <w:rFonts w:ascii="Times New Roman" w:hAnsi="Times New Roman" w:cs="Times New Roman"/>
          <w:sz w:val="24"/>
          <w:szCs w:val="24"/>
        </w:rPr>
        <w:t xml:space="preserve">окультурный концепт как единица </w:t>
      </w:r>
      <w:r w:rsidRPr="003F564B">
        <w:rPr>
          <w:rFonts w:ascii="Times New Roman" w:hAnsi="Times New Roman" w:cs="Times New Roman"/>
          <w:sz w:val="24"/>
          <w:szCs w:val="24"/>
        </w:rPr>
        <w:t>исследования / В.И. Карасик, Г.Г. Слышкин // Методологические проблем</w:t>
      </w:r>
      <w:r w:rsidR="00306F78" w:rsidRPr="003F564B">
        <w:rPr>
          <w:rFonts w:ascii="Times New Roman" w:hAnsi="Times New Roman" w:cs="Times New Roman"/>
          <w:sz w:val="24"/>
          <w:szCs w:val="24"/>
        </w:rPr>
        <w:t xml:space="preserve">ы </w:t>
      </w:r>
      <w:r w:rsidRPr="003F564B">
        <w:rPr>
          <w:rFonts w:ascii="Times New Roman" w:hAnsi="Times New Roman" w:cs="Times New Roman"/>
          <w:sz w:val="24"/>
          <w:szCs w:val="24"/>
        </w:rPr>
        <w:t xml:space="preserve">когнитивной лингвистики: Сб. науч. тр. / Под </w:t>
      </w:r>
      <w:r w:rsidR="00306F78" w:rsidRPr="003F564B">
        <w:rPr>
          <w:rFonts w:ascii="Times New Roman" w:hAnsi="Times New Roman" w:cs="Times New Roman"/>
          <w:sz w:val="24"/>
          <w:szCs w:val="24"/>
        </w:rPr>
        <w:t xml:space="preserve">ред. И. А. Стернина. - Воронеж: ВГУ, 2001. – </w:t>
      </w:r>
      <w:r w:rsidRPr="003F564B">
        <w:rPr>
          <w:rFonts w:ascii="Times New Roman" w:hAnsi="Times New Roman" w:cs="Times New Roman"/>
          <w:sz w:val="24"/>
          <w:szCs w:val="24"/>
        </w:rPr>
        <w:t>с. 75-80</w:t>
      </w:r>
    </w:p>
    <w:p w14:paraId="6F4C9F87" w14:textId="77777777" w:rsidR="00990D7B" w:rsidRPr="003F564B" w:rsidRDefault="00990D7B" w:rsidP="003F564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564B">
        <w:rPr>
          <w:rFonts w:ascii="Times New Roman" w:hAnsi="Times New Roman" w:cs="Times New Roman"/>
          <w:sz w:val="24"/>
          <w:szCs w:val="24"/>
        </w:rPr>
        <w:t>Карасик В.И. Языковой круг: личность, конце</w:t>
      </w:r>
      <w:r w:rsidR="00306F78" w:rsidRPr="003F564B">
        <w:rPr>
          <w:rFonts w:ascii="Times New Roman" w:hAnsi="Times New Roman" w:cs="Times New Roman"/>
          <w:sz w:val="24"/>
          <w:szCs w:val="24"/>
        </w:rPr>
        <w:t>пты, дискурс. / В.И. Карасик. – Волгоград: 2002. –</w:t>
      </w:r>
      <w:r w:rsidRPr="003F564B">
        <w:rPr>
          <w:rFonts w:ascii="Times New Roman" w:hAnsi="Times New Roman" w:cs="Times New Roman"/>
          <w:sz w:val="24"/>
          <w:szCs w:val="24"/>
        </w:rPr>
        <w:t xml:space="preserve"> 477 с.</w:t>
      </w:r>
    </w:p>
    <w:p w14:paraId="6990E4C4" w14:textId="77777777" w:rsidR="00306F78" w:rsidRPr="003F564B" w:rsidRDefault="00306F78" w:rsidP="003F564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564B">
        <w:rPr>
          <w:rFonts w:ascii="Times New Roman" w:hAnsi="Times New Roman" w:cs="Times New Roman"/>
          <w:sz w:val="24"/>
          <w:szCs w:val="24"/>
        </w:rPr>
        <w:t>Колшанский Г.В. Объективная картина мира в познании и языке. / Г.В. Колшанский. - М.: Едиториал УРСС, 2005. - 128 с.</w:t>
      </w:r>
    </w:p>
    <w:p w14:paraId="76A5349A" w14:textId="77777777" w:rsidR="00306F78" w:rsidRPr="003F564B" w:rsidRDefault="00306F78" w:rsidP="003F564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564B">
        <w:rPr>
          <w:rFonts w:ascii="Times New Roman" w:hAnsi="Times New Roman" w:cs="Times New Roman"/>
          <w:sz w:val="24"/>
          <w:szCs w:val="24"/>
        </w:rPr>
        <w:t>Комова. Т.А. Основы сопоставительной культурологии / Т.А. Комова. - М: Изд-во МГУ, 2000.</w:t>
      </w:r>
      <w:r w:rsidRPr="00306F78">
        <w:t xml:space="preserve"> </w:t>
      </w:r>
      <w:r w:rsidRPr="003F564B">
        <w:rPr>
          <w:rFonts w:ascii="Times New Roman" w:hAnsi="Times New Roman" w:cs="Times New Roman"/>
          <w:sz w:val="24"/>
          <w:szCs w:val="24"/>
        </w:rPr>
        <w:t>–214 с.</w:t>
      </w:r>
    </w:p>
    <w:p w14:paraId="3ADFEC62" w14:textId="77777777" w:rsidR="00306F78" w:rsidRPr="003F564B" w:rsidRDefault="00306F78" w:rsidP="003F564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564B">
        <w:rPr>
          <w:rFonts w:ascii="Times New Roman" w:hAnsi="Times New Roman" w:cs="Times New Roman"/>
          <w:sz w:val="24"/>
          <w:szCs w:val="24"/>
        </w:rPr>
        <w:t>Кубрякова Е.С. Роль словообразования в формировании языковой картины мира / Е.С. Кубрякова // Роль человеческого фактора в языке: Язык и картины мира. – М.,1988. – с. 141-172.</w:t>
      </w:r>
    </w:p>
    <w:p w14:paraId="3B7C4FEE" w14:textId="77777777" w:rsidR="00306F78" w:rsidRPr="003F564B" w:rsidRDefault="00306F78" w:rsidP="003F564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564B">
        <w:rPr>
          <w:rFonts w:ascii="Times New Roman" w:hAnsi="Times New Roman" w:cs="Times New Roman"/>
          <w:sz w:val="24"/>
          <w:szCs w:val="24"/>
        </w:rPr>
        <w:t>Лакофф Дж., Джонсон М. Метафоры, которыми мы живём: Пер. с англ. / Под ред. и с предисл. А.Н. Баранова / Дж. Лакофф, М. Джонсон. – М.: Едиториал УРСС, 2004. – 256 с.</w:t>
      </w:r>
    </w:p>
    <w:p w14:paraId="2B133F9E" w14:textId="77777777" w:rsidR="000E108D" w:rsidRPr="003F564B" w:rsidRDefault="003F564B" w:rsidP="003F564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564B">
        <w:rPr>
          <w:rFonts w:ascii="Times New Roman" w:hAnsi="Times New Roman" w:cs="Times New Roman"/>
          <w:sz w:val="24"/>
          <w:szCs w:val="24"/>
        </w:rPr>
        <w:t>Маслова В.А. Когнитивная лингвистика. / В.А. Маслова - Минск, 2004. – 256 с.</w:t>
      </w:r>
    </w:p>
    <w:p w14:paraId="1C7C684B" w14:textId="77777777" w:rsidR="00CA3BA0" w:rsidRPr="003F564B" w:rsidRDefault="003F564B" w:rsidP="003F564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564B">
        <w:rPr>
          <w:rFonts w:ascii="Times New Roman" w:hAnsi="Times New Roman" w:cs="Times New Roman"/>
          <w:sz w:val="24"/>
          <w:szCs w:val="24"/>
        </w:rPr>
        <w:t>Попова З.Д., Стернин ИА. Когнитивная лингвистика. / З.Д. Попова, И.А. Стернин. – М.: ACT: Восток-Запад, 2010. - 314 с.</w:t>
      </w:r>
    </w:p>
    <w:p w14:paraId="6BB9BB31" w14:textId="77777777" w:rsidR="00AA2860" w:rsidRDefault="003F564B" w:rsidP="003F564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564B">
        <w:rPr>
          <w:rFonts w:ascii="Times New Roman" w:hAnsi="Times New Roman" w:cs="Times New Roman"/>
          <w:sz w:val="24"/>
          <w:szCs w:val="24"/>
        </w:rPr>
        <w:t>Тер-Минасова С.Г. Язык и межкультурная коммуникация. / С.Г. Тер-Минасова.</w:t>
      </w:r>
      <w:r w:rsidRPr="003F564B">
        <w:t xml:space="preserve"> </w:t>
      </w:r>
      <w:r w:rsidRPr="003F564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М.: Слово, 2000. </w:t>
      </w:r>
      <w:r w:rsidRPr="003F564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64B">
        <w:rPr>
          <w:rFonts w:ascii="Times New Roman" w:hAnsi="Times New Roman" w:cs="Times New Roman"/>
          <w:sz w:val="24"/>
          <w:szCs w:val="24"/>
        </w:rPr>
        <w:t>624 с.</w:t>
      </w:r>
    </w:p>
    <w:p w14:paraId="4F4F3E9C" w14:textId="77777777" w:rsidR="003F564B" w:rsidRPr="003F564B" w:rsidRDefault="003F564B" w:rsidP="003F564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564B">
        <w:rPr>
          <w:rFonts w:ascii="Times New Roman" w:hAnsi="Times New Roman" w:cs="Times New Roman"/>
          <w:sz w:val="24"/>
          <w:szCs w:val="24"/>
          <w:lang w:val="en-US"/>
        </w:rPr>
        <w:t xml:space="preserve">Fox K. Watching the English: The Hidden Rules of Behaviour. </w:t>
      </w:r>
      <w:proofErr w:type="spellStart"/>
      <w:r w:rsidRPr="003F564B">
        <w:rPr>
          <w:rFonts w:ascii="Times New Roman" w:hAnsi="Times New Roman" w:cs="Times New Roman"/>
          <w:sz w:val="24"/>
          <w:szCs w:val="24"/>
        </w:rPr>
        <w:t>Hodder</w:t>
      </w:r>
      <w:proofErr w:type="spellEnd"/>
      <w:r w:rsidRPr="003F564B">
        <w:rPr>
          <w:rFonts w:ascii="Times New Roman" w:hAnsi="Times New Roman" w:cs="Times New Roman"/>
          <w:sz w:val="24"/>
          <w:szCs w:val="24"/>
        </w:rPr>
        <w:t>, 2004.</w:t>
      </w:r>
    </w:p>
    <w:p w14:paraId="2E21D199" w14:textId="77777777" w:rsidR="003F564B" w:rsidRDefault="003F564B" w:rsidP="003F564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F564B">
        <w:rPr>
          <w:rFonts w:ascii="Times New Roman" w:hAnsi="Times New Roman" w:cs="Times New Roman"/>
          <w:sz w:val="24"/>
          <w:szCs w:val="24"/>
          <w:lang w:val="en-US"/>
        </w:rPr>
        <w:t xml:space="preserve"> Marr, A. A History of Modern Britain. </w:t>
      </w:r>
      <w:r w:rsidRPr="00100974">
        <w:rPr>
          <w:rFonts w:ascii="Times New Roman" w:hAnsi="Times New Roman" w:cs="Times New Roman"/>
          <w:sz w:val="24"/>
          <w:szCs w:val="24"/>
          <w:lang w:val="en-US"/>
        </w:rPr>
        <w:t>MacMillan, 2018.</w:t>
      </w:r>
    </w:p>
    <w:p w14:paraId="627295C6" w14:textId="77777777" w:rsidR="00100974" w:rsidRDefault="00100974" w:rsidP="003F564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Tombs R. The English and Their History. Vintage, Reprint Edition, 2016.</w:t>
      </w:r>
    </w:p>
    <w:p w14:paraId="60E8B9CC" w14:textId="77777777" w:rsidR="00643C34" w:rsidRDefault="00643C34" w:rsidP="00643C3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Словари:</w:t>
      </w:r>
    </w:p>
    <w:p w14:paraId="5B2CC463" w14:textId="77777777" w:rsidR="00643C34" w:rsidRPr="00643C34" w:rsidRDefault="00461376" w:rsidP="00643C3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43C34" w:rsidRPr="00643C34">
        <w:rPr>
          <w:rFonts w:ascii="Times New Roman" w:hAnsi="Times New Roman" w:cs="Times New Roman"/>
          <w:sz w:val="24"/>
          <w:szCs w:val="24"/>
          <w:lang w:val="en-US"/>
        </w:rPr>
        <w:t>Oxford Advanced Learner’s Dictionary. Oxford, Oxford University Press, 1997.1428 p.</w:t>
      </w:r>
    </w:p>
    <w:p w14:paraId="5F76FEC7" w14:textId="77777777" w:rsidR="00643C34" w:rsidRPr="00643C34" w:rsidRDefault="00461376" w:rsidP="00643C3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43C34" w:rsidRPr="00643C34">
        <w:rPr>
          <w:rFonts w:ascii="Times New Roman" w:hAnsi="Times New Roman" w:cs="Times New Roman"/>
          <w:sz w:val="24"/>
          <w:szCs w:val="24"/>
          <w:lang w:val="en-US"/>
        </w:rPr>
        <w:t>Collins COBUILD Advanced Learner’s English Dictionary. Glasgow, Harper Collins Publishers, 2006. 1712 p.</w:t>
      </w:r>
    </w:p>
    <w:p w14:paraId="7318F8F3" w14:textId="77777777" w:rsidR="00643C34" w:rsidRPr="00643C34" w:rsidRDefault="00643C34" w:rsidP="00643C3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43C34">
        <w:rPr>
          <w:rFonts w:ascii="Times New Roman" w:hAnsi="Times New Roman" w:cs="Times New Roman"/>
          <w:sz w:val="24"/>
          <w:szCs w:val="24"/>
          <w:lang w:val="en-US"/>
        </w:rPr>
        <w:t>The Cambridge Advanced Learner’s Dictionary. Cambridge, Cambridge University Press, 2010. 1699 p.</w:t>
      </w:r>
    </w:p>
    <w:p w14:paraId="20136842" w14:textId="77777777" w:rsidR="00643C34" w:rsidRPr="00643C34" w:rsidRDefault="00643C34" w:rsidP="00643C3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43C34">
        <w:rPr>
          <w:rFonts w:ascii="Times New Roman" w:hAnsi="Times New Roman" w:cs="Times New Roman"/>
          <w:sz w:val="24"/>
          <w:szCs w:val="24"/>
          <w:lang w:val="en-US"/>
        </w:rPr>
        <w:t>The Longman Dictionary of English Language and Culture. Harlow, Pearson Education Limited, 2005. 1620 p.</w:t>
      </w:r>
    </w:p>
    <w:p w14:paraId="239367B2" w14:textId="77777777" w:rsidR="00643C34" w:rsidRPr="00643C34" w:rsidRDefault="00643C34" w:rsidP="00643C3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43C34">
        <w:rPr>
          <w:rFonts w:ascii="Times New Roman" w:hAnsi="Times New Roman" w:cs="Times New Roman"/>
          <w:sz w:val="24"/>
          <w:szCs w:val="24"/>
          <w:lang w:val="en-US"/>
        </w:rPr>
        <w:t>The Macmillan English Dictionary for Advanced Learners. Oxford, Macmillan Publishers Limited, 2007. 1748 p.</w:t>
      </w:r>
    </w:p>
    <w:p w14:paraId="68FDE896" w14:textId="77777777" w:rsidR="00CF522B" w:rsidRDefault="00100974" w:rsidP="00CF522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литература:</w:t>
      </w:r>
    </w:p>
    <w:p w14:paraId="6FD0A2EC" w14:textId="77777777" w:rsidR="00CF522B" w:rsidRDefault="00CF522B" w:rsidP="00CF522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F522B">
        <w:rPr>
          <w:rFonts w:ascii="Times New Roman" w:hAnsi="Times New Roman" w:cs="Times New Roman"/>
          <w:sz w:val="24"/>
          <w:szCs w:val="24"/>
        </w:rPr>
        <w:t>Вишнякова О.Д. Язык и концептуальное пространство / на материале современного английского языка. М.: МАКС Пресс, 2002. 380 с.</w:t>
      </w:r>
    </w:p>
    <w:p w14:paraId="32072F2C" w14:textId="77777777" w:rsidR="00100974" w:rsidRPr="00B1501A" w:rsidRDefault="00100974" w:rsidP="00B1501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1501A">
        <w:rPr>
          <w:rFonts w:ascii="Times New Roman" w:hAnsi="Times New Roman" w:cs="Times New Roman"/>
          <w:sz w:val="24"/>
          <w:szCs w:val="24"/>
        </w:rPr>
        <w:t xml:space="preserve">Жданова Н.В. Концепт «судьба» в русском и английском языках. /Н.В. Жданова // Вестник НовГу. Великий </w:t>
      </w:r>
      <w:proofErr w:type="spellStart"/>
      <w:r w:rsidRPr="00B1501A">
        <w:rPr>
          <w:rFonts w:ascii="Times New Roman" w:hAnsi="Times New Roman" w:cs="Times New Roman"/>
          <w:sz w:val="24"/>
          <w:szCs w:val="24"/>
        </w:rPr>
        <w:t>Новогород</w:t>
      </w:r>
      <w:proofErr w:type="spellEnd"/>
      <w:r w:rsidRPr="00B1501A">
        <w:rPr>
          <w:rFonts w:ascii="Times New Roman" w:hAnsi="Times New Roman" w:cs="Times New Roman"/>
          <w:sz w:val="24"/>
          <w:szCs w:val="24"/>
        </w:rPr>
        <w:t>, 2006. – № 36. – с. 52-54.</w:t>
      </w:r>
    </w:p>
    <w:p w14:paraId="58A97324" w14:textId="77777777" w:rsidR="00B1501A" w:rsidRDefault="00B1501A" w:rsidP="00B1501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1501A">
        <w:rPr>
          <w:rFonts w:ascii="Times New Roman" w:hAnsi="Times New Roman" w:cs="Times New Roman"/>
          <w:sz w:val="24"/>
          <w:szCs w:val="24"/>
        </w:rPr>
        <w:t>Лихачёв Д.С. Концептосфера русского языка / Д.С. Лихачёв // Известия РАН. Сер</w:t>
      </w:r>
      <w:proofErr w:type="gramStart"/>
      <w:r w:rsidRPr="00B150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501A">
        <w:rPr>
          <w:rFonts w:ascii="Times New Roman" w:hAnsi="Times New Roman" w:cs="Times New Roman"/>
          <w:sz w:val="24"/>
          <w:szCs w:val="24"/>
        </w:rPr>
        <w:t xml:space="preserve"> лит. и яз.-М., 1993.</w:t>
      </w:r>
      <w:r w:rsidRPr="00B1501A">
        <w:t xml:space="preserve"> </w:t>
      </w:r>
      <w:r w:rsidRPr="00B1501A">
        <w:rPr>
          <w:rFonts w:ascii="Times New Roman" w:hAnsi="Times New Roman" w:cs="Times New Roman"/>
          <w:sz w:val="24"/>
          <w:szCs w:val="24"/>
        </w:rPr>
        <w:t>– Т. 52, № 1.-е. 3-9.</w:t>
      </w:r>
    </w:p>
    <w:p w14:paraId="77B302D8" w14:textId="77777777" w:rsidR="00643C34" w:rsidRPr="00643C34" w:rsidRDefault="00643C34" w:rsidP="00643C3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43C34">
        <w:rPr>
          <w:rFonts w:ascii="Times New Roman" w:hAnsi="Times New Roman" w:cs="Times New Roman"/>
          <w:sz w:val="24"/>
          <w:szCs w:val="24"/>
        </w:rPr>
        <w:t>Микеш, Д. Как б</w:t>
      </w:r>
      <w:r>
        <w:rPr>
          <w:rFonts w:ascii="Times New Roman" w:hAnsi="Times New Roman" w:cs="Times New Roman"/>
          <w:sz w:val="24"/>
          <w:szCs w:val="24"/>
        </w:rPr>
        <w:t>ыть иностранцем. Москва, Б.С.Г.</w:t>
      </w:r>
      <w:r w:rsidRPr="00643C34">
        <w:t xml:space="preserve"> </w:t>
      </w:r>
      <w:r w:rsidRPr="00643C3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C34">
        <w:rPr>
          <w:rFonts w:ascii="Times New Roman" w:hAnsi="Times New Roman" w:cs="Times New Roman"/>
          <w:sz w:val="24"/>
          <w:szCs w:val="24"/>
        </w:rPr>
        <w:t>Пресс, 2007. 320 с.</w:t>
      </w:r>
    </w:p>
    <w:p w14:paraId="2980FF59" w14:textId="77777777" w:rsidR="00B1501A" w:rsidRPr="00B1501A" w:rsidRDefault="00B1501A" w:rsidP="00B1501A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1501A">
        <w:rPr>
          <w:rFonts w:ascii="Times New Roman" w:hAnsi="Times New Roman" w:cs="Times New Roman"/>
          <w:sz w:val="24"/>
          <w:szCs w:val="24"/>
        </w:rPr>
        <w:lastRenderedPageBreak/>
        <w:t xml:space="preserve">Назарова Т.Б. Филология и семиотика. Современный английский язык: Учеб. пособие / Т.Б. Назарова. - 2-е изд., испр. – М.: </w:t>
      </w:r>
      <w:proofErr w:type="spellStart"/>
      <w:r w:rsidRPr="00B1501A">
        <w:rPr>
          <w:rFonts w:ascii="Times New Roman" w:hAnsi="Times New Roman" w:cs="Times New Roman"/>
          <w:sz w:val="24"/>
          <w:szCs w:val="24"/>
        </w:rPr>
        <w:t>Высш.шк</w:t>
      </w:r>
      <w:proofErr w:type="spellEnd"/>
      <w:r w:rsidRPr="00B1501A">
        <w:rPr>
          <w:rFonts w:ascii="Times New Roman" w:hAnsi="Times New Roman" w:cs="Times New Roman"/>
          <w:sz w:val="24"/>
          <w:szCs w:val="24"/>
        </w:rPr>
        <w:t>., 2003 – 191 с.</w:t>
      </w:r>
    </w:p>
    <w:p w14:paraId="54D0BBF1" w14:textId="77777777" w:rsidR="00A364CF" w:rsidRPr="004863A6" w:rsidRDefault="00B1501A" w:rsidP="00A364CF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1501A">
        <w:rPr>
          <w:rFonts w:ascii="Times New Roman" w:hAnsi="Times New Roman" w:cs="Times New Roman"/>
          <w:sz w:val="24"/>
          <w:szCs w:val="24"/>
        </w:rPr>
        <w:t xml:space="preserve">Степанов Ю.С. Константы: Словарь русской культуры. Изд. </w:t>
      </w:r>
      <w:proofErr w:type="spellStart"/>
      <w:r w:rsidRPr="00B1501A">
        <w:rPr>
          <w:rFonts w:ascii="Times New Roman" w:hAnsi="Times New Roman" w:cs="Times New Roman"/>
          <w:sz w:val="24"/>
          <w:szCs w:val="24"/>
        </w:rPr>
        <w:t>Зе</w:t>
      </w:r>
      <w:proofErr w:type="spellEnd"/>
      <w:r w:rsidRPr="00B1501A">
        <w:rPr>
          <w:rFonts w:ascii="Times New Roman" w:hAnsi="Times New Roman" w:cs="Times New Roman"/>
          <w:sz w:val="24"/>
          <w:szCs w:val="24"/>
        </w:rPr>
        <w:t>, испр</w:t>
      </w:r>
      <w:proofErr w:type="gramStart"/>
      <w:r w:rsidRPr="00B150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501A">
        <w:rPr>
          <w:rFonts w:ascii="Times New Roman" w:hAnsi="Times New Roman" w:cs="Times New Roman"/>
          <w:sz w:val="24"/>
          <w:szCs w:val="24"/>
        </w:rPr>
        <w:t xml:space="preserve"> и доп. / Ю.С. Степанов - М.: Академический Проект, 2004. – 992 с.</w:t>
      </w:r>
    </w:p>
    <w:p w14:paraId="66C6F8BF" w14:textId="77777777" w:rsidR="00A364CF" w:rsidRDefault="00A364CF" w:rsidP="00A364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</w:t>
      </w:r>
    </w:p>
    <w:p w14:paraId="7A419C50" w14:textId="77777777" w:rsidR="00A364CF" w:rsidRDefault="00A364CF" w:rsidP="00A364CF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A364CF">
        <w:rPr>
          <w:rFonts w:ascii="Times New Roman" w:hAnsi="Times New Roman" w:cs="Times New Roman"/>
          <w:sz w:val="24"/>
          <w:szCs w:val="24"/>
        </w:rPr>
        <w:t>Курс обеспечен свободным доступом к Интернету в целях оптимизации самостоятельной работы студентов. Занятия по курсу проводятся в аудитория</w:t>
      </w:r>
      <w:r>
        <w:rPr>
          <w:rFonts w:ascii="Times New Roman" w:hAnsi="Times New Roman" w:cs="Times New Roman"/>
          <w:sz w:val="24"/>
          <w:szCs w:val="24"/>
        </w:rPr>
        <w:t>х, оснащ</w:t>
      </w:r>
      <w:r w:rsidRPr="00A364CF">
        <w:rPr>
          <w:rFonts w:ascii="Times New Roman" w:hAnsi="Times New Roman" w:cs="Times New Roman"/>
          <w:sz w:val="24"/>
          <w:szCs w:val="24"/>
        </w:rPr>
        <w:t>ённых проекторным оборудованием и предназначенных для проведения занятий в формате «круглого стола»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169C9A" w14:textId="77777777" w:rsidR="00A364CF" w:rsidRDefault="00A364CF" w:rsidP="00A364CF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A364CF">
        <w:rPr>
          <w:rFonts w:ascii="Times New Roman" w:hAnsi="Times New Roman" w:cs="Times New Roman"/>
          <w:sz w:val="24"/>
          <w:szCs w:val="24"/>
        </w:rPr>
        <w:t xml:space="preserve">Курс полностью обеспечен учебно-методической и научной литературой. Реализация ООП магистратуры обеспечивается научно-педагогическими кадрами, имеющими базовое образование, ученую степень, опыт работы в данной </w:t>
      </w:r>
      <w:r>
        <w:rPr>
          <w:rFonts w:ascii="Times New Roman" w:hAnsi="Times New Roman" w:cs="Times New Roman"/>
          <w:sz w:val="24"/>
          <w:szCs w:val="24"/>
        </w:rPr>
        <w:t>профессиональной сфере. Студенты</w:t>
      </w:r>
      <w:r w:rsidRPr="00A364CF">
        <w:rPr>
          <w:rFonts w:ascii="Times New Roman" w:hAnsi="Times New Roman" w:cs="Times New Roman"/>
          <w:sz w:val="24"/>
          <w:szCs w:val="24"/>
        </w:rPr>
        <w:t xml:space="preserve"> обеспечены учебно-методической документацией и материалами по учебному курсу, доступом к электронно-библиотечной системе, содержащей издания учебной и учебно-методической литературы по изучаемой дисциплине, библиотечным фондом, фондом дополнительной литературы. Электронно-библиотечная 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4CF">
        <w:rPr>
          <w:rFonts w:ascii="Times New Roman" w:hAnsi="Times New Roman" w:cs="Times New Roman"/>
          <w:sz w:val="24"/>
          <w:szCs w:val="24"/>
        </w:rPr>
        <w:t>обеспечивает доступ к сети Интернет, что гарантирует для о</w:t>
      </w:r>
      <w:r>
        <w:rPr>
          <w:rFonts w:ascii="Times New Roman" w:hAnsi="Times New Roman" w:cs="Times New Roman"/>
          <w:sz w:val="24"/>
          <w:szCs w:val="24"/>
        </w:rPr>
        <w:t xml:space="preserve">бучающихся доступ к современным </w:t>
      </w:r>
      <w:r w:rsidRPr="00A364CF">
        <w:rPr>
          <w:rFonts w:ascii="Times New Roman" w:hAnsi="Times New Roman" w:cs="Times New Roman"/>
          <w:sz w:val="24"/>
          <w:szCs w:val="24"/>
        </w:rPr>
        <w:t>профессиональным базам данных, информационным справочным и поисковым системам.</w:t>
      </w:r>
    </w:p>
    <w:p w14:paraId="78829D61" w14:textId="77777777" w:rsidR="00A364CF" w:rsidRDefault="00A364CF" w:rsidP="00A364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9.Язык преподавания</w:t>
      </w:r>
    </w:p>
    <w:p w14:paraId="45DC7F7C" w14:textId="77777777" w:rsidR="00A364CF" w:rsidRDefault="00A364CF" w:rsidP="00A36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</w:t>
      </w:r>
    </w:p>
    <w:p w14:paraId="37138B98" w14:textId="77777777" w:rsidR="00A364CF" w:rsidRDefault="00A364CF" w:rsidP="00A364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10.Преподаватель</w:t>
      </w:r>
    </w:p>
    <w:p w14:paraId="03DF0E01" w14:textId="77777777" w:rsidR="00A364CF" w:rsidRDefault="00A364CF" w:rsidP="00A36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Мишина Луиза Ф</w:t>
      </w:r>
      <w:r w:rsidRPr="00A364CF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доровна, аспирант 3 г</w:t>
      </w:r>
      <w:r w:rsidRPr="00A364C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о кафедры английского языкознания филологического факультета МГУ имени М.В. Ломоносова</w:t>
      </w:r>
    </w:p>
    <w:p w14:paraId="1F28F04A" w14:textId="77777777" w:rsidR="003057F1" w:rsidRDefault="003057F1" w:rsidP="00A364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11.Автор (авторы) программы</w:t>
      </w:r>
    </w:p>
    <w:p w14:paraId="00971C01" w14:textId="77777777" w:rsidR="003057F1" w:rsidRPr="003057F1" w:rsidRDefault="003057F1" w:rsidP="00A364CF">
      <w:pPr>
        <w:rPr>
          <w:rFonts w:ascii="Times New Roman" w:hAnsi="Times New Roman" w:cs="Times New Roman"/>
          <w:sz w:val="24"/>
          <w:szCs w:val="24"/>
        </w:rPr>
      </w:pPr>
      <w:r w:rsidRPr="003057F1">
        <w:rPr>
          <w:rFonts w:ascii="Times New Roman" w:hAnsi="Times New Roman" w:cs="Times New Roman"/>
          <w:sz w:val="24"/>
          <w:szCs w:val="24"/>
        </w:rPr>
        <w:t>Мишина Луиза Фёдоровна, аспирант 3 г/о кафедры английского языкознания филологического факультета МГУ имени М.В. Ломоносова</w:t>
      </w:r>
    </w:p>
    <w:p w14:paraId="401A1307" w14:textId="77777777" w:rsidR="00A364CF" w:rsidRPr="00A364CF" w:rsidRDefault="00A364CF" w:rsidP="00A364CF">
      <w:pPr>
        <w:rPr>
          <w:rFonts w:ascii="Times New Roman" w:hAnsi="Times New Roman" w:cs="Times New Roman"/>
          <w:sz w:val="24"/>
          <w:szCs w:val="24"/>
        </w:rPr>
      </w:pPr>
    </w:p>
    <w:p w14:paraId="4358C404" w14:textId="77777777" w:rsidR="00A364CF" w:rsidRPr="00A364CF" w:rsidRDefault="00A364CF" w:rsidP="00A364CF">
      <w:pPr>
        <w:rPr>
          <w:rFonts w:ascii="Times New Roman" w:hAnsi="Times New Roman" w:cs="Times New Roman"/>
          <w:sz w:val="24"/>
          <w:szCs w:val="24"/>
        </w:rPr>
      </w:pPr>
    </w:p>
    <w:sectPr w:rsidR="00A364CF" w:rsidRPr="00A3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43D89"/>
    <w:multiLevelType w:val="hybridMultilevel"/>
    <w:tmpl w:val="0786E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E59CD"/>
    <w:multiLevelType w:val="multilevel"/>
    <w:tmpl w:val="DE421C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B957712"/>
    <w:multiLevelType w:val="hybridMultilevel"/>
    <w:tmpl w:val="9454C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301AD"/>
    <w:multiLevelType w:val="hybridMultilevel"/>
    <w:tmpl w:val="08D41A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A74B2"/>
    <w:multiLevelType w:val="hybridMultilevel"/>
    <w:tmpl w:val="3D568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722"/>
    <w:multiLevelType w:val="hybridMultilevel"/>
    <w:tmpl w:val="98904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36345"/>
    <w:multiLevelType w:val="hybridMultilevel"/>
    <w:tmpl w:val="149C21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395E45"/>
    <w:multiLevelType w:val="hybridMultilevel"/>
    <w:tmpl w:val="678E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F7C88"/>
    <w:multiLevelType w:val="multilevel"/>
    <w:tmpl w:val="DE421C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52928455">
    <w:abstractNumId w:val="7"/>
  </w:num>
  <w:num w:numId="2" w16cid:durableId="889224772">
    <w:abstractNumId w:val="8"/>
  </w:num>
  <w:num w:numId="3" w16cid:durableId="879316377">
    <w:abstractNumId w:val="4"/>
  </w:num>
  <w:num w:numId="4" w16cid:durableId="809594923">
    <w:abstractNumId w:val="2"/>
  </w:num>
  <w:num w:numId="5" w16cid:durableId="1130169539">
    <w:abstractNumId w:val="0"/>
  </w:num>
  <w:num w:numId="6" w16cid:durableId="1908493150">
    <w:abstractNumId w:val="1"/>
  </w:num>
  <w:num w:numId="7" w16cid:durableId="1727795354">
    <w:abstractNumId w:val="5"/>
  </w:num>
  <w:num w:numId="8" w16cid:durableId="2134514814">
    <w:abstractNumId w:val="3"/>
  </w:num>
  <w:num w:numId="9" w16cid:durableId="2755997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B88"/>
    <w:rsid w:val="00044155"/>
    <w:rsid w:val="000E108D"/>
    <w:rsid w:val="00100974"/>
    <w:rsid w:val="00122A2A"/>
    <w:rsid w:val="00215DF6"/>
    <w:rsid w:val="002D0364"/>
    <w:rsid w:val="002D6EFA"/>
    <w:rsid w:val="002F0571"/>
    <w:rsid w:val="003057F1"/>
    <w:rsid w:val="00306F78"/>
    <w:rsid w:val="00316C7C"/>
    <w:rsid w:val="00331B24"/>
    <w:rsid w:val="00334173"/>
    <w:rsid w:val="0034433E"/>
    <w:rsid w:val="00354C03"/>
    <w:rsid w:val="00373399"/>
    <w:rsid w:val="003A7EA9"/>
    <w:rsid w:val="003C3F37"/>
    <w:rsid w:val="003F564B"/>
    <w:rsid w:val="004609E3"/>
    <w:rsid w:val="00461376"/>
    <w:rsid w:val="00463007"/>
    <w:rsid w:val="004863A6"/>
    <w:rsid w:val="00535137"/>
    <w:rsid w:val="00574436"/>
    <w:rsid w:val="00595EC3"/>
    <w:rsid w:val="005A10E1"/>
    <w:rsid w:val="006139DD"/>
    <w:rsid w:val="00643C34"/>
    <w:rsid w:val="00651150"/>
    <w:rsid w:val="00676943"/>
    <w:rsid w:val="006B6337"/>
    <w:rsid w:val="006C46A9"/>
    <w:rsid w:val="00732AE1"/>
    <w:rsid w:val="00771CBA"/>
    <w:rsid w:val="007C57AB"/>
    <w:rsid w:val="007E5DFC"/>
    <w:rsid w:val="007F5938"/>
    <w:rsid w:val="00884D5B"/>
    <w:rsid w:val="00905053"/>
    <w:rsid w:val="009660CF"/>
    <w:rsid w:val="00990D7B"/>
    <w:rsid w:val="009A2072"/>
    <w:rsid w:val="009F61DF"/>
    <w:rsid w:val="00A1185A"/>
    <w:rsid w:val="00A24D5A"/>
    <w:rsid w:val="00A364CF"/>
    <w:rsid w:val="00A40A5C"/>
    <w:rsid w:val="00AA2860"/>
    <w:rsid w:val="00AB5B61"/>
    <w:rsid w:val="00B1501A"/>
    <w:rsid w:val="00B307FB"/>
    <w:rsid w:val="00BA4C6F"/>
    <w:rsid w:val="00C24D06"/>
    <w:rsid w:val="00C40CF9"/>
    <w:rsid w:val="00C43C4B"/>
    <w:rsid w:val="00CA3BA0"/>
    <w:rsid w:val="00CF522B"/>
    <w:rsid w:val="00D02C38"/>
    <w:rsid w:val="00D417F6"/>
    <w:rsid w:val="00D41BCB"/>
    <w:rsid w:val="00D41FF7"/>
    <w:rsid w:val="00D55FD1"/>
    <w:rsid w:val="00DB1B88"/>
    <w:rsid w:val="00DE0E99"/>
    <w:rsid w:val="00DE57B9"/>
    <w:rsid w:val="00DF5B6C"/>
    <w:rsid w:val="00E93DF6"/>
    <w:rsid w:val="00EA3602"/>
    <w:rsid w:val="00F47385"/>
    <w:rsid w:val="00F557FE"/>
    <w:rsid w:val="00F8263D"/>
    <w:rsid w:val="00F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40B4"/>
  <w15:chartTrackingRefBased/>
  <w15:docId w15:val="{127CD457-D0FA-4B3C-988D-E9219CA1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5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3DDCE-D5A0-4651-BE4D-0F8D8914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2470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Ludmila Ludmila</cp:lastModifiedBy>
  <cp:revision>3</cp:revision>
  <dcterms:created xsi:type="dcterms:W3CDTF">2022-05-26T15:33:00Z</dcterms:created>
  <dcterms:modified xsi:type="dcterms:W3CDTF">2022-05-27T16:01:00Z</dcterms:modified>
</cp:coreProperties>
</file>